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FB523" w14:textId="20B4B870" w:rsidR="007C5407" w:rsidRPr="007C5407" w:rsidRDefault="007C5407" w:rsidP="0043116B">
      <w:pPr>
        <w:tabs>
          <w:tab w:val="left" w:pos="6043"/>
        </w:tabs>
        <w:ind w:left="-39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407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Вышестоящий Дом Изначально Вышестоящего Отца</w:t>
      </w:r>
    </w:p>
    <w:p w14:paraId="7F31E49D" w14:textId="4A9F96F3" w:rsidR="00437B3F" w:rsidRPr="007C5407" w:rsidRDefault="00437B3F" w:rsidP="0043116B">
      <w:pPr>
        <w:tabs>
          <w:tab w:val="left" w:pos="6043"/>
        </w:tabs>
        <w:ind w:left="-39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407">
        <w:rPr>
          <w:rFonts w:ascii="Times New Roman" w:hAnsi="Times New Roman" w:cs="Times New Roman"/>
          <w:b/>
          <w:sz w:val="24"/>
          <w:szCs w:val="24"/>
        </w:rPr>
        <w:t>Тезисы</w:t>
      </w:r>
      <w:r w:rsidR="007C5407" w:rsidRPr="007C54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ИВДИВО</w:t>
      </w:r>
      <w:r w:rsidR="00270FFE" w:rsidRPr="007C54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76EBD3E" w14:textId="77777777" w:rsidR="007C5407" w:rsidRPr="007C5407" w:rsidRDefault="007C5407" w:rsidP="006C060B">
      <w:pPr>
        <w:spacing w:after="0" w:line="240" w:lineRule="auto"/>
        <w:ind w:left="-397" w:firstLine="709"/>
        <w:jc w:val="center"/>
        <w:rPr>
          <w:rFonts w:ascii="Times New Roman" w:hAnsi="Times New Roman" w:cs="Times New Roman"/>
          <w:sz w:val="8"/>
          <w:szCs w:val="8"/>
          <w:lang w:val="ru-RU"/>
        </w:rPr>
      </w:pPr>
    </w:p>
    <w:tbl>
      <w:tblPr>
        <w:tblStyle w:val="ab"/>
        <w:tblpPr w:leftFromText="180" w:rightFromText="180" w:vertAnchor="text" w:horzAnchor="margin" w:tblpXSpec="right" w:tblpY="-74"/>
        <w:tblW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54" w:type="dxa"/>
        </w:tblCellMar>
        <w:tblLook w:val="04A0" w:firstRow="1" w:lastRow="0" w:firstColumn="1" w:lastColumn="0" w:noHBand="0" w:noVBand="1"/>
      </w:tblPr>
      <w:tblGrid>
        <w:gridCol w:w="5529"/>
      </w:tblGrid>
      <w:tr w:rsidR="007C5407" w14:paraId="62FC9613" w14:textId="77777777" w:rsidTr="007C5407">
        <w:trPr>
          <w:trHeight w:val="1691"/>
        </w:trPr>
        <w:tc>
          <w:tcPr>
            <w:tcW w:w="5529" w:type="dxa"/>
          </w:tcPr>
          <w:p w14:paraId="6C0BA4FA" w14:textId="77777777" w:rsidR="007C5407" w:rsidRPr="00BE6BF1" w:rsidRDefault="007C5407" w:rsidP="007C5407">
            <w:pPr>
              <w:tabs>
                <w:tab w:val="left" w:pos="6043"/>
              </w:tabs>
              <w:ind w:left="-39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Савченко</w:t>
            </w:r>
            <w:r w:rsidRPr="00BE6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Василий</w:t>
            </w:r>
            <w:r w:rsidRPr="00BE6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  <w:p w14:paraId="15C504F5" w14:textId="77777777" w:rsidR="007C5407" w:rsidRPr="00BE6BF1" w:rsidRDefault="007C5407" w:rsidP="007C5407">
            <w:pPr>
              <w:pStyle w:val="aa"/>
              <w:ind w:left="-3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196">
              <w:rPr>
                <w:rFonts w:ascii="Times New Roman" w:hAnsi="Times New Roman" w:cs="Times New Roman"/>
                <w:sz w:val="24"/>
                <w:szCs w:val="24"/>
              </w:rPr>
              <w:t>Аватар ИВО Вечной Сверхкосмической Экономики Отец-Человек-Субъектов ИВО ИВАС Вильгельма, ИВДИВО-офис-секретарь ИВАС Кут Хуми</w:t>
            </w:r>
            <w:r w:rsidRPr="00BE6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подразделения </w:t>
            </w:r>
            <w:r w:rsidRPr="00BE6BF1">
              <w:rPr>
                <w:rFonts w:ascii="Times New Roman" w:hAnsi="Times New Roman" w:cs="Times New Roman"/>
                <w:sz w:val="24"/>
                <w:szCs w:val="24"/>
              </w:rPr>
              <w:t>ИВДИВО Житомир</w:t>
            </w:r>
          </w:p>
          <w:p w14:paraId="425BE17A" w14:textId="77777777" w:rsidR="007C5407" w:rsidRPr="00437B3F" w:rsidRDefault="00DC0990" w:rsidP="007C5407">
            <w:pPr>
              <w:tabs>
                <w:tab w:val="left" w:pos="6043"/>
              </w:tabs>
              <w:ind w:left="-3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C5407" w:rsidRPr="00BE6B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svfa</w:t>
              </w:r>
              <w:r w:rsidR="007C5407" w:rsidRPr="00BE6B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64</w:t>
              </w:r>
              <w:r w:rsidR="007C5407" w:rsidRPr="00BE6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5407" w:rsidRPr="00BE6B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7C5407" w:rsidRPr="00BE6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5407" w:rsidRPr="00BE6B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59E5E12E" w14:textId="77777777" w:rsidR="007C5407" w:rsidRPr="0099542E" w:rsidRDefault="007C5407" w:rsidP="007C5407">
            <w:pPr>
              <w:tabs>
                <w:tab w:val="left" w:pos="6043"/>
              </w:tabs>
              <w:ind w:left="-397"/>
              <w:jc w:val="right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</w:tr>
    </w:tbl>
    <w:p w14:paraId="1E5EF2FB" w14:textId="77777777" w:rsidR="007C5407" w:rsidRDefault="007C5407" w:rsidP="006C060B">
      <w:pPr>
        <w:spacing w:after="0" w:line="240" w:lineRule="auto"/>
        <w:ind w:left="-39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B9C3989" w14:textId="77777777" w:rsidR="007C5407" w:rsidRDefault="007C5407" w:rsidP="006C060B">
      <w:pPr>
        <w:spacing w:after="0" w:line="240" w:lineRule="auto"/>
        <w:ind w:left="-39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3581901" w14:textId="77777777" w:rsidR="007C5407" w:rsidRDefault="007C5407" w:rsidP="006C060B">
      <w:pPr>
        <w:spacing w:after="0" w:line="240" w:lineRule="auto"/>
        <w:ind w:left="-39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C42C35" w14:textId="77777777" w:rsidR="007C5407" w:rsidRDefault="007C5407" w:rsidP="006C060B">
      <w:pPr>
        <w:spacing w:after="0" w:line="240" w:lineRule="auto"/>
        <w:ind w:left="-39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E0B603" w14:textId="77777777" w:rsidR="007C5407" w:rsidRDefault="007C5407" w:rsidP="006C060B">
      <w:pPr>
        <w:spacing w:after="0" w:line="240" w:lineRule="auto"/>
        <w:ind w:left="-39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4B352E0" w14:textId="77777777" w:rsidR="007C5407" w:rsidRDefault="007C5407" w:rsidP="006C060B">
      <w:pPr>
        <w:spacing w:after="0" w:line="240" w:lineRule="auto"/>
        <w:ind w:left="-39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7F47A6" w14:textId="77777777" w:rsidR="007C5407" w:rsidRPr="007C5407" w:rsidRDefault="007C5407" w:rsidP="006C060B">
      <w:pPr>
        <w:spacing w:after="0" w:line="240" w:lineRule="auto"/>
        <w:ind w:left="-397" w:firstLine="709"/>
        <w:jc w:val="center"/>
        <w:rPr>
          <w:rFonts w:ascii="Times New Roman" w:hAnsi="Times New Roman" w:cs="Times New Roman"/>
          <w:sz w:val="8"/>
          <w:szCs w:val="8"/>
          <w:lang w:val="ru-RU"/>
        </w:rPr>
      </w:pPr>
    </w:p>
    <w:p w14:paraId="63EC70D6" w14:textId="77777777" w:rsidR="007C5407" w:rsidRPr="006F0F1A" w:rsidRDefault="007C5407" w:rsidP="006C060B">
      <w:pPr>
        <w:spacing w:after="0" w:line="240" w:lineRule="auto"/>
        <w:ind w:left="-397" w:firstLine="709"/>
        <w:jc w:val="center"/>
        <w:rPr>
          <w:rFonts w:ascii="Times New Roman" w:hAnsi="Times New Roman" w:cs="Times New Roman"/>
          <w:sz w:val="8"/>
          <w:szCs w:val="8"/>
          <w:lang w:val="ru-RU"/>
        </w:rPr>
      </w:pPr>
    </w:p>
    <w:p w14:paraId="254FDBDD" w14:textId="288FF50F" w:rsidR="006C060B" w:rsidRPr="006C060B" w:rsidRDefault="006C060B" w:rsidP="006C060B">
      <w:pPr>
        <w:spacing w:after="0" w:line="240" w:lineRule="auto"/>
        <w:ind w:left="-39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060B">
        <w:rPr>
          <w:rFonts w:ascii="Times New Roman" w:hAnsi="Times New Roman" w:cs="Times New Roman"/>
          <w:sz w:val="24"/>
          <w:szCs w:val="24"/>
          <w:lang w:val="ru-RU"/>
        </w:rPr>
        <w:t>Имперск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6C060B">
        <w:rPr>
          <w:rFonts w:ascii="Times New Roman" w:hAnsi="Times New Roman" w:cs="Times New Roman"/>
          <w:sz w:val="24"/>
          <w:szCs w:val="24"/>
          <w:lang w:val="ru-RU"/>
        </w:rPr>
        <w:t xml:space="preserve"> Цивилизованность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6C060B">
        <w:rPr>
          <w:rFonts w:ascii="Times New Roman" w:hAnsi="Times New Roman" w:cs="Times New Roman"/>
          <w:sz w:val="24"/>
          <w:szCs w:val="24"/>
          <w:lang w:val="ru-RU"/>
        </w:rPr>
        <w:t xml:space="preserve"> Общиной ИВАС Кут Хуми</w:t>
      </w:r>
    </w:p>
    <w:p w14:paraId="14CA71BE" w14:textId="65654A8B" w:rsidR="004D7EB7" w:rsidRPr="00F42887" w:rsidRDefault="006C060B" w:rsidP="006C060B">
      <w:pPr>
        <w:spacing w:after="0" w:line="240" w:lineRule="auto"/>
        <w:ind w:left="-39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060B">
        <w:rPr>
          <w:rFonts w:ascii="Times New Roman" w:hAnsi="Times New Roman" w:cs="Times New Roman"/>
          <w:sz w:val="24"/>
          <w:szCs w:val="24"/>
          <w:lang w:val="ru-RU"/>
        </w:rPr>
        <w:t>Гражданское Общество Эпохи Синтеза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</w:p>
    <w:p w14:paraId="495B76C1" w14:textId="22876AA4" w:rsidR="004D7EB7" w:rsidRPr="00F42887" w:rsidRDefault="00106354" w:rsidP="0043116B">
      <w:pPr>
        <w:ind w:left="-397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2887">
        <w:rPr>
          <w:rFonts w:ascii="Times New Roman" w:hAnsi="Times New Roman" w:cs="Times New Roman"/>
          <w:sz w:val="24"/>
          <w:szCs w:val="24"/>
          <w:lang w:val="ru-RU"/>
        </w:rPr>
        <w:t>Преодоления</w:t>
      </w:r>
      <w:r w:rsidR="00467001" w:rsidRPr="00F42887">
        <w:rPr>
          <w:rFonts w:ascii="Times New Roman" w:hAnsi="Times New Roman" w:cs="Times New Roman"/>
          <w:sz w:val="24"/>
          <w:szCs w:val="24"/>
          <w:lang w:val="ru-RU"/>
        </w:rPr>
        <w:t xml:space="preserve"> на Пути</w:t>
      </w:r>
      <w:r w:rsidRPr="00F42887">
        <w:rPr>
          <w:rFonts w:ascii="Times New Roman" w:hAnsi="Times New Roman" w:cs="Times New Roman"/>
          <w:sz w:val="24"/>
          <w:szCs w:val="24"/>
          <w:lang w:val="ru-RU"/>
        </w:rPr>
        <w:t>….</w:t>
      </w:r>
    </w:p>
    <w:p w14:paraId="40D93180" w14:textId="25F06207" w:rsidR="00071B5F" w:rsidRDefault="003C37C3" w:rsidP="0043116B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7C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Актуальность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9841B9" w:rsidRPr="005F6CD3">
        <w:rPr>
          <w:rFonts w:ascii="Times New Roman" w:hAnsi="Times New Roman" w:cs="Times New Roman"/>
          <w:sz w:val="24"/>
          <w:szCs w:val="24"/>
          <w:lang w:val="ru-RU"/>
        </w:rPr>
        <w:t>Построени</w:t>
      </w:r>
      <w:r w:rsidR="0098559A" w:rsidRPr="005F6CD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841B9" w:rsidRPr="005F6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5C29" w:rsidRPr="006C060B">
        <w:rPr>
          <w:rFonts w:ascii="Times New Roman" w:hAnsi="Times New Roman" w:cs="Times New Roman"/>
          <w:sz w:val="24"/>
          <w:szCs w:val="24"/>
          <w:lang w:val="ru-RU"/>
        </w:rPr>
        <w:t>Гражданско</w:t>
      </w:r>
      <w:r w:rsidR="003D5C29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3D5C29" w:rsidRPr="006C060B">
        <w:rPr>
          <w:rFonts w:ascii="Times New Roman" w:hAnsi="Times New Roman" w:cs="Times New Roman"/>
          <w:sz w:val="24"/>
          <w:szCs w:val="24"/>
          <w:lang w:val="ru-RU"/>
        </w:rPr>
        <w:t xml:space="preserve"> Обществ</w:t>
      </w:r>
      <w:r w:rsidR="003D5C2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D5C29" w:rsidRPr="006C060B">
        <w:rPr>
          <w:rFonts w:ascii="Times New Roman" w:hAnsi="Times New Roman" w:cs="Times New Roman"/>
          <w:sz w:val="24"/>
          <w:szCs w:val="24"/>
          <w:lang w:val="ru-RU"/>
        </w:rPr>
        <w:t xml:space="preserve"> Эпохи Синтеза</w:t>
      </w:r>
      <w:r w:rsidR="003D5C29"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  <w:r w:rsidR="00D129D6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3D5C29" w:rsidRPr="005F6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41B9" w:rsidRPr="005F6CD3">
        <w:rPr>
          <w:rFonts w:ascii="Times New Roman" w:hAnsi="Times New Roman" w:cs="Times New Roman"/>
          <w:sz w:val="24"/>
          <w:szCs w:val="24"/>
          <w:lang w:val="ru-RU"/>
        </w:rPr>
        <w:t xml:space="preserve">Общества Иерархии Равных </w:t>
      </w:r>
      <w:r w:rsidR="005F6CD3" w:rsidRPr="005F6CD3">
        <w:rPr>
          <w:rFonts w:ascii="Times New Roman" w:hAnsi="Times New Roman" w:cs="Times New Roman"/>
          <w:sz w:val="24"/>
          <w:szCs w:val="24"/>
          <w:lang w:val="ru-RU"/>
        </w:rPr>
        <w:t xml:space="preserve">Отец–человек–субъектов </w:t>
      </w:r>
      <w:bookmarkStart w:id="0" w:name="_Hlk188957596"/>
      <w:r w:rsidR="005F6CD3" w:rsidRPr="005F6CD3">
        <w:rPr>
          <w:rFonts w:ascii="Times New Roman" w:hAnsi="Times New Roman" w:cs="Times New Roman"/>
          <w:sz w:val="24"/>
          <w:szCs w:val="24"/>
          <w:lang w:val="ru-RU"/>
        </w:rPr>
        <w:t>ИВО</w:t>
      </w:r>
      <w:bookmarkEnd w:id="0"/>
      <w:r w:rsidR="00066A21">
        <w:rPr>
          <w:rFonts w:ascii="Times New Roman" w:hAnsi="Times New Roman" w:cs="Times New Roman"/>
          <w:sz w:val="24"/>
          <w:szCs w:val="24"/>
          <w:lang w:val="ru-RU"/>
        </w:rPr>
        <w:t xml:space="preserve"> важн</w:t>
      </w:r>
      <w:r w:rsidR="00F52BD1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066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BD1">
        <w:rPr>
          <w:rFonts w:ascii="Times New Roman" w:hAnsi="Times New Roman" w:cs="Times New Roman"/>
          <w:sz w:val="24"/>
          <w:szCs w:val="24"/>
          <w:lang w:val="ru-RU"/>
        </w:rPr>
        <w:t>задача</w:t>
      </w:r>
      <w:r w:rsidR="009841B9" w:rsidRPr="0033062F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восхождения </w:t>
      </w:r>
      <w:r w:rsidR="004A0AA3" w:rsidRPr="0033062F">
        <w:rPr>
          <w:rFonts w:ascii="Times New Roman" w:hAnsi="Times New Roman" w:cs="Times New Roman"/>
          <w:sz w:val="24"/>
          <w:szCs w:val="24"/>
          <w:lang w:val="ru-RU"/>
        </w:rPr>
        <w:t>человеческой цивилизации.</w:t>
      </w:r>
      <w:r w:rsidR="009841B9" w:rsidRPr="005F6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A71B312" w14:textId="4F87B8B1" w:rsidR="009841B9" w:rsidRPr="009841B9" w:rsidRDefault="0033062F" w:rsidP="0043116B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этом т</w:t>
      </w:r>
      <w:r w:rsidRPr="005F6CD3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т,</w:t>
      </w:r>
      <w:r w:rsidR="00887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0AA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873D2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A06ED0">
        <w:rPr>
          <w:rFonts w:ascii="Times New Roman" w:hAnsi="Times New Roman" w:cs="Times New Roman"/>
          <w:sz w:val="24"/>
          <w:szCs w:val="24"/>
          <w:lang w:val="ru-RU"/>
        </w:rPr>
        <w:t xml:space="preserve"> может</w:t>
      </w:r>
      <w:r w:rsidR="009841B9" w:rsidRPr="005F6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6ED0">
        <w:rPr>
          <w:rFonts w:ascii="Times New Roman" w:hAnsi="Times New Roman" w:cs="Times New Roman"/>
          <w:sz w:val="24"/>
          <w:szCs w:val="24"/>
          <w:lang w:val="ru-RU"/>
        </w:rPr>
        <w:t>препятствовать этому процессу (как известно)</w:t>
      </w:r>
      <w:r w:rsidR="009841B9" w:rsidRPr="005F6CD3">
        <w:rPr>
          <w:rFonts w:ascii="Times New Roman" w:hAnsi="Times New Roman" w:cs="Times New Roman"/>
          <w:sz w:val="24"/>
          <w:szCs w:val="24"/>
          <w:lang w:val="ru-RU"/>
        </w:rPr>
        <w:t xml:space="preserve"> кроется в деталях. </w:t>
      </w:r>
    </w:p>
    <w:p w14:paraId="233FA34C" w14:textId="14B364F1" w:rsidR="00E83DD9" w:rsidRDefault="00105614" w:rsidP="0043116B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Вглядываясь в прошлое</w:t>
      </w:r>
      <w:r w:rsidR="0013618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36184" w:rsidRPr="00AA65B1">
        <w:rPr>
          <w:rFonts w:ascii="Times New Roman" w:hAnsi="Times New Roman" w:cs="Times New Roman"/>
          <w:bCs/>
          <w:i/>
          <w:lang w:val="ru-RU"/>
        </w:rPr>
        <w:t>(гибель</w:t>
      </w:r>
      <w:r w:rsidR="000E41C9" w:rsidRPr="00AA65B1">
        <w:rPr>
          <w:rFonts w:ascii="Times New Roman" w:hAnsi="Times New Roman" w:cs="Times New Roman"/>
          <w:bCs/>
          <w:i/>
          <w:lang w:val="ru-RU"/>
        </w:rPr>
        <w:t xml:space="preserve"> Атлантиды, библейская </w:t>
      </w:r>
      <w:r w:rsidR="00CD310D" w:rsidRPr="00AA65B1">
        <w:rPr>
          <w:rFonts w:ascii="Times New Roman" w:hAnsi="Times New Roman" w:cs="Times New Roman"/>
          <w:bCs/>
          <w:i/>
          <w:lang w:val="ru-RU"/>
        </w:rPr>
        <w:t xml:space="preserve">история </w:t>
      </w:r>
      <w:r w:rsidR="00136184" w:rsidRPr="00AA65B1">
        <w:rPr>
          <w:rFonts w:ascii="Times New Roman" w:hAnsi="Times New Roman" w:cs="Times New Roman"/>
          <w:bCs/>
          <w:i/>
          <w:lang w:val="ru-RU"/>
        </w:rPr>
        <w:t>потопа…</w:t>
      </w:r>
      <w:r w:rsidR="00CD310D" w:rsidRPr="00AA65B1">
        <w:rPr>
          <w:rFonts w:ascii="Times New Roman" w:hAnsi="Times New Roman" w:cs="Times New Roman"/>
          <w:bCs/>
          <w:i/>
          <w:lang w:val="ru-RU"/>
        </w:rPr>
        <w:t>)</w:t>
      </w:r>
      <w:r w:rsidR="000E41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66A21">
        <w:rPr>
          <w:rFonts w:ascii="Times New Roman" w:hAnsi="Times New Roman" w:cs="Times New Roman"/>
          <w:bCs/>
          <w:sz w:val="24"/>
          <w:szCs w:val="24"/>
          <w:lang w:val="ru-RU"/>
        </w:rPr>
        <w:t>видим,</w:t>
      </w:r>
      <w:r w:rsidR="000E41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66A21">
        <w:rPr>
          <w:rFonts w:ascii="Times New Roman" w:hAnsi="Times New Roman" w:cs="Times New Roman"/>
          <w:bCs/>
          <w:sz w:val="24"/>
          <w:szCs w:val="24"/>
          <w:lang w:val="ru-RU"/>
        </w:rPr>
        <w:t>что</w:t>
      </w:r>
      <w:r w:rsidR="00066A21" w:rsidRPr="00066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66A21">
        <w:rPr>
          <w:rFonts w:ascii="Times New Roman" w:hAnsi="Times New Roman" w:cs="Times New Roman"/>
          <w:bCs/>
          <w:sz w:val="24"/>
          <w:szCs w:val="24"/>
          <w:lang w:val="ru-RU"/>
        </w:rPr>
        <w:t>человечество,</w:t>
      </w:r>
      <w:r w:rsidR="000E41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развиваясь и приходя к определённым цивилизационным вершинам</w:t>
      </w:r>
      <w:r w:rsidR="00F531CF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0E41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36184">
        <w:rPr>
          <w:rFonts w:ascii="Times New Roman" w:hAnsi="Times New Roman" w:cs="Times New Roman"/>
          <w:bCs/>
          <w:sz w:val="24"/>
          <w:szCs w:val="24"/>
          <w:lang w:val="ru-RU"/>
        </w:rPr>
        <w:t>все-таки</w:t>
      </w:r>
      <w:r w:rsidR="000E41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скатывалось</w:t>
      </w:r>
      <w:r w:rsidR="00066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вниз</w:t>
      </w:r>
      <w:r w:rsidR="000E41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83DD9">
        <w:rPr>
          <w:rFonts w:ascii="Times New Roman" w:hAnsi="Times New Roman" w:cs="Times New Roman"/>
          <w:bCs/>
          <w:sz w:val="24"/>
          <w:szCs w:val="24"/>
          <w:lang w:val="ru-RU"/>
        </w:rPr>
        <w:t>в начал</w:t>
      </w:r>
      <w:r w:rsidR="00066A21">
        <w:rPr>
          <w:rFonts w:ascii="Times New Roman" w:hAnsi="Times New Roman" w:cs="Times New Roman"/>
          <w:bCs/>
          <w:sz w:val="24"/>
          <w:szCs w:val="24"/>
          <w:lang w:val="ru-RU"/>
        </w:rPr>
        <w:t>ьные этапы</w:t>
      </w:r>
      <w:r w:rsidR="00E83D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своей эволюции.</w:t>
      </w:r>
    </w:p>
    <w:p w14:paraId="77D8D69E" w14:textId="77777777" w:rsidR="00E83DD9" w:rsidRDefault="00CD310D" w:rsidP="0043116B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Почему Человек, являя собою Омегу ИВО, имея в основе своей Образ ИВО всё-таки</w:t>
      </w:r>
      <w:r w:rsidR="00CC45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теряе</w:t>
      </w:r>
      <w:r w:rsidR="00E83DD9">
        <w:rPr>
          <w:rFonts w:ascii="Times New Roman" w:hAnsi="Times New Roman" w:cs="Times New Roman"/>
          <w:bCs/>
          <w:sz w:val="24"/>
          <w:szCs w:val="24"/>
          <w:lang w:val="ru-RU"/>
        </w:rPr>
        <w:t>т Отцовский вектор своего Пути?</w:t>
      </w:r>
    </w:p>
    <w:p w14:paraId="5154A866" w14:textId="41343BBB" w:rsidR="000752D7" w:rsidRDefault="00066A21" w:rsidP="0043116B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Важно с</w:t>
      </w:r>
      <w:r w:rsidR="0024050C">
        <w:rPr>
          <w:rFonts w:ascii="Times New Roman" w:hAnsi="Times New Roman" w:cs="Times New Roman"/>
          <w:bCs/>
          <w:sz w:val="24"/>
          <w:szCs w:val="24"/>
          <w:lang w:val="ru-RU"/>
        </w:rPr>
        <w:t>воевременно увидеть, осознать</w:t>
      </w:r>
      <w:r w:rsidR="00CC45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83D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="0024050C">
        <w:rPr>
          <w:rFonts w:ascii="Times New Roman" w:hAnsi="Times New Roman" w:cs="Times New Roman"/>
          <w:bCs/>
          <w:sz w:val="24"/>
          <w:szCs w:val="24"/>
          <w:lang w:val="ru-RU"/>
        </w:rPr>
        <w:t>преодолеть возможные</w:t>
      </w:r>
      <w:r w:rsidR="00E83D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некорректност</w:t>
      </w:r>
      <w:r w:rsidR="0024050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="00F531CF">
        <w:rPr>
          <w:rFonts w:ascii="Times New Roman" w:hAnsi="Times New Roman" w:cs="Times New Roman"/>
          <w:bCs/>
          <w:sz w:val="24"/>
          <w:szCs w:val="24"/>
          <w:lang w:val="ru-RU"/>
        </w:rPr>
        <w:t>в процессе</w:t>
      </w:r>
      <w:r w:rsidR="00F531CF" w:rsidRPr="00F531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531CF">
        <w:rPr>
          <w:rFonts w:ascii="Times New Roman" w:hAnsi="Times New Roman" w:cs="Times New Roman"/>
          <w:bCs/>
          <w:sz w:val="24"/>
          <w:szCs w:val="24"/>
          <w:lang w:val="ru-RU"/>
        </w:rPr>
        <w:t>наших реализаций на этом Пути</w:t>
      </w:r>
      <w:r w:rsidR="0013618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CBEAF4C" w14:textId="5CB86A47" w:rsidR="003C37C3" w:rsidRPr="00C25331" w:rsidRDefault="003C37C3" w:rsidP="0043116B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bCs/>
          <w:sz w:val="8"/>
          <w:szCs w:val="8"/>
          <w:lang w:val="ru-RU"/>
        </w:rPr>
      </w:pPr>
    </w:p>
    <w:p w14:paraId="36172BEC" w14:textId="541B6781" w:rsidR="00B229B2" w:rsidRDefault="0078050C" w:rsidP="0043116B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Проблема</w:t>
      </w:r>
      <w:r w:rsidR="00A2031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B229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46DB6" w:rsidRPr="00946DB6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(</w:t>
      </w:r>
      <w:r w:rsidR="00B229B2" w:rsidRPr="00E92D0C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 первый взгляд незаметна</w:t>
      </w:r>
      <w:r w:rsidR="00946DB6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</w:p>
    <w:p w14:paraId="77BD8328" w14:textId="14CC172F" w:rsidR="00E16E2B" w:rsidRPr="00D238D9" w:rsidRDefault="00342E21" w:rsidP="0043116B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Издана </w:t>
      </w:r>
      <w:r w:rsidR="003471DD" w:rsidRPr="003471DD">
        <w:rPr>
          <w:rFonts w:ascii="Times New Roman" w:hAnsi="Times New Roman" w:cs="Times New Roman"/>
          <w:bCs/>
          <w:sz w:val="24"/>
          <w:szCs w:val="24"/>
          <w:lang w:val="ru-RU"/>
        </w:rPr>
        <w:t>“</w:t>
      </w:r>
      <w:r w:rsidR="00E16E2B" w:rsidRPr="00D238D9">
        <w:rPr>
          <w:rFonts w:ascii="Times New Roman" w:hAnsi="Times New Roman" w:cs="Times New Roman"/>
          <w:bCs/>
          <w:sz w:val="24"/>
          <w:szCs w:val="24"/>
          <w:lang w:val="ru-RU"/>
        </w:rPr>
        <w:t>Парадигма русской цивилизации Синтеза человек-субъект-землянина большого космоса</w:t>
      </w:r>
      <w:r w:rsidR="003471DD" w:rsidRPr="003471DD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E16E2B"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позиции посвящённого и выше в названии нет </w:t>
      </w:r>
      <w:r w:rsidR="00D41CD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никаких </w:t>
      </w:r>
      <w:r w:rsidR="00D41CD1" w:rsidRPr="00D238D9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D41CD1">
        <w:rPr>
          <w:rFonts w:ascii="Times New Roman" w:hAnsi="Times New Roman" w:cs="Times New Roman"/>
          <w:sz w:val="24"/>
          <w:szCs w:val="24"/>
          <w:lang w:val="ru-RU"/>
        </w:rPr>
        <w:t>подводных камней</w:t>
      </w:r>
      <w:r w:rsidR="00D41CD1" w:rsidRPr="00D238D9">
        <w:rPr>
          <w:rFonts w:ascii="Times New Roman" w:hAnsi="Times New Roman" w:cs="Times New Roman"/>
          <w:sz w:val="24"/>
          <w:szCs w:val="24"/>
          <w:lang w:val="ru-RU"/>
        </w:rPr>
        <w:t>”.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Но Парадигма явлена в человечество. И здесь</w:t>
      </w:r>
      <w:r w:rsidR="006C060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может быть иной уровень восприятия и осознания.</w:t>
      </w:r>
    </w:p>
    <w:p w14:paraId="5B7A81BE" w14:textId="77777777" w:rsidR="003471DD" w:rsidRDefault="0066107C" w:rsidP="0043116B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Почему Парадигма русской </w:t>
      </w:r>
      <w:r w:rsidR="00663277" w:rsidRPr="00D238D9">
        <w:rPr>
          <w:rFonts w:ascii="Times New Roman" w:hAnsi="Times New Roman" w:cs="Times New Roman"/>
          <w:bCs/>
          <w:sz w:val="24"/>
          <w:szCs w:val="24"/>
          <w:lang w:val="ru-RU"/>
        </w:rPr>
        <w:t>цивилизации?</w:t>
      </w:r>
      <w:r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Тогда, что</w:t>
      </w:r>
      <w:r w:rsidR="00E92026" w:rsidRPr="00D238D9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92026" w:rsidRPr="00D238D9">
        <w:rPr>
          <w:rFonts w:ascii="Times New Roman" w:hAnsi="Times New Roman" w:cs="Times New Roman"/>
          <w:bCs/>
          <w:sz w:val="24"/>
          <w:szCs w:val="24"/>
          <w:lang w:val="ru-RU"/>
        </w:rPr>
        <w:t>будем</w:t>
      </w:r>
      <w:r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разрабатывать </w:t>
      </w:r>
      <w:r w:rsidR="0048225B" w:rsidRPr="00D238D9">
        <w:rPr>
          <w:rFonts w:ascii="Times New Roman" w:hAnsi="Times New Roman" w:cs="Times New Roman"/>
          <w:bCs/>
          <w:sz w:val="24"/>
          <w:szCs w:val="24"/>
          <w:lang w:val="ru-RU"/>
        </w:rPr>
        <w:t>парадигмы индийской, арабской, китайской и ещё каких цивилизаций?</w:t>
      </w:r>
      <w:r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66003C19" w14:textId="14583B95" w:rsidR="00437B3F" w:rsidRPr="00D238D9" w:rsidRDefault="0066107C" w:rsidP="0043116B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238D9">
        <w:rPr>
          <w:rFonts w:ascii="Times New Roman" w:hAnsi="Times New Roman" w:cs="Times New Roman"/>
          <w:bCs/>
          <w:sz w:val="24"/>
          <w:szCs w:val="24"/>
          <w:lang w:val="ru-RU"/>
        </w:rPr>
        <w:t>Кто и зачем разделяет человечество</w:t>
      </w:r>
      <w:r w:rsidR="006C060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планеты</w:t>
      </w:r>
      <w:r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Земл</w:t>
      </w:r>
      <w:r w:rsidR="006C060B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? Неужели у </w:t>
      </w:r>
      <w:r w:rsidR="00D41CD1" w:rsidRPr="005F6CD3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Части для различных человеческих этносов разного огнеобразного состава?</w:t>
      </w:r>
      <w:r w:rsidR="00675C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6CDD5B31" w14:textId="77777777" w:rsidR="00746211" w:rsidRPr="00D238D9" w:rsidRDefault="005B0633" w:rsidP="0043116B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Divide et impera </w:t>
      </w:r>
      <w:r w:rsidR="009A0A42" w:rsidRPr="00D238D9"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A0A42" w:rsidRPr="00D238D9">
        <w:rPr>
          <w:rFonts w:ascii="Times New Roman" w:hAnsi="Times New Roman" w:cs="Times New Roman"/>
          <w:bCs/>
          <w:sz w:val="24"/>
          <w:szCs w:val="24"/>
          <w:lang w:val="ru-RU"/>
        </w:rPr>
        <w:t>люциферианство в основе которого гордыня, ложь и лицемерие. В итоге негативные записи с последующей отработкой</w:t>
      </w:r>
      <w:r w:rsidR="00746211" w:rsidRPr="00D238D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42FC76C" w14:textId="59742C0F" w:rsidR="009A0A42" w:rsidRPr="00D238D9" w:rsidRDefault="007A158D" w:rsidP="0043116B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Об этом нам говорит вчерашний и кричит сегодняшний день</w:t>
      </w:r>
      <w:r w:rsidR="00746211" w:rsidRPr="00D238D9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62B4DC51" w14:textId="77777777" w:rsidR="005F02AD" w:rsidRDefault="003C640D" w:rsidP="0043116B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К.Э. Циолковский, великий учёный-теоретик и философ, который </w:t>
      </w:r>
      <w:r w:rsidR="00D26FCD" w:rsidRPr="00105614">
        <w:rPr>
          <w:rFonts w:ascii="Times New Roman" w:hAnsi="Times New Roman" w:cs="Times New Roman"/>
          <w:bCs/>
          <w:i/>
          <w:lang w:val="ru-RU"/>
        </w:rPr>
        <w:t>(</w:t>
      </w:r>
      <w:r w:rsidRPr="00105614">
        <w:rPr>
          <w:rFonts w:ascii="Times New Roman" w:hAnsi="Times New Roman" w:cs="Times New Roman"/>
          <w:bCs/>
          <w:i/>
          <w:lang w:val="ru-RU"/>
        </w:rPr>
        <w:t>наряду с французом Робером Есно-Пельтри, немцами Германом Обертом и Фритцем фон Опелем</w:t>
      </w:r>
      <w:r w:rsidR="00B97C29" w:rsidRPr="00105614">
        <w:rPr>
          <w:rFonts w:ascii="Times New Roman" w:hAnsi="Times New Roman" w:cs="Times New Roman"/>
          <w:bCs/>
          <w:i/>
          <w:lang w:val="ru-RU"/>
        </w:rPr>
        <w:t>,</w:t>
      </w:r>
      <w:r w:rsidRPr="00105614">
        <w:rPr>
          <w:rFonts w:ascii="Times New Roman" w:hAnsi="Times New Roman" w:cs="Times New Roman"/>
          <w:bCs/>
          <w:i/>
          <w:lang w:val="ru-RU"/>
        </w:rPr>
        <w:t xml:space="preserve"> американцем Робертом Х. Ґоддардом</w:t>
      </w:r>
      <w:r w:rsidR="00D26FCD" w:rsidRPr="00105614">
        <w:rPr>
          <w:rFonts w:ascii="Times New Roman" w:hAnsi="Times New Roman" w:cs="Times New Roman"/>
          <w:bCs/>
          <w:i/>
          <w:lang w:val="ru-RU"/>
        </w:rPr>
        <w:t>)</w:t>
      </w:r>
      <w:r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стал одним из основоположников современной космонавтики в названии своей деятельности применял термин </w:t>
      </w:r>
      <w:r w:rsidRPr="00E41751">
        <w:rPr>
          <w:rFonts w:ascii="Times New Roman" w:hAnsi="Times New Roman" w:cs="Times New Roman"/>
          <w:bCs/>
          <w:sz w:val="24"/>
          <w:szCs w:val="24"/>
          <w:lang w:val="ru-RU"/>
        </w:rPr>
        <w:t>“</w:t>
      </w:r>
      <w:r w:rsidRPr="00DE27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космическая </w:t>
      </w:r>
      <w:r w:rsidR="00952551" w:rsidRPr="00DE279E">
        <w:rPr>
          <w:rFonts w:ascii="Times New Roman" w:hAnsi="Times New Roman" w:cs="Times New Roman"/>
          <w:bCs/>
          <w:sz w:val="24"/>
          <w:szCs w:val="24"/>
          <w:lang w:val="ru-RU"/>
        </w:rPr>
        <w:t>философия</w:t>
      </w:r>
      <w:r w:rsidR="00952551" w:rsidRPr="00E41751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6C060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3A2734"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78820A73" w14:textId="7C43865E" w:rsidR="008D0AA8" w:rsidRPr="00D238D9" w:rsidRDefault="003C640D" w:rsidP="0043116B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8D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46211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дальнейшем </w:t>
      </w:r>
      <w:r w:rsidR="00746211" w:rsidRPr="00105614">
        <w:rPr>
          <w:rFonts w:ascii="Times New Roman" w:hAnsi="Times New Roman" w:cs="Times New Roman"/>
          <w:i/>
          <w:lang w:val="ru-RU"/>
        </w:rPr>
        <w:t>(1970 год)</w:t>
      </w:r>
      <w:r w:rsidR="003A2734" w:rsidRPr="00DE2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2734" w:rsidRPr="00A06ED0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общепланетарные</w:t>
      </w:r>
      <w:r w:rsidR="00746211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38D9">
        <w:rPr>
          <w:rFonts w:ascii="Times New Roman" w:hAnsi="Times New Roman" w:cs="Times New Roman"/>
          <w:sz w:val="24"/>
          <w:szCs w:val="24"/>
          <w:lang w:val="ru-RU"/>
        </w:rPr>
        <w:t>наработки его и других российских</w:t>
      </w:r>
      <w:r w:rsidR="00B229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9B2" w:rsidRPr="00B229B2">
        <w:rPr>
          <w:rFonts w:ascii="Times New Roman" w:hAnsi="Times New Roman" w:cs="Times New Roman"/>
          <w:sz w:val="24"/>
          <w:szCs w:val="24"/>
          <w:lang w:val="ru-RU"/>
        </w:rPr>
        <w:t>философов</w:t>
      </w:r>
      <w:r w:rsidR="003A2734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2734" w:rsidRPr="00105614">
        <w:rPr>
          <w:rFonts w:ascii="Times New Roman" w:hAnsi="Times New Roman" w:cs="Times New Roman"/>
          <w:i/>
          <w:lang w:val="ru-RU"/>
        </w:rPr>
        <w:t>(Н. Федоров, В. Соловьев</w:t>
      </w:r>
      <w:r w:rsidR="00B229B2" w:rsidRPr="00105614">
        <w:rPr>
          <w:rFonts w:ascii="Times New Roman" w:hAnsi="Times New Roman" w:cs="Times New Roman"/>
          <w:i/>
          <w:lang w:val="ru-RU"/>
        </w:rPr>
        <w:t>, Н. Бердяев</w:t>
      </w:r>
      <w:r w:rsidR="00A06ED0" w:rsidRPr="00105614">
        <w:rPr>
          <w:rFonts w:ascii="Times New Roman" w:hAnsi="Times New Roman" w:cs="Times New Roman"/>
          <w:i/>
          <w:lang w:val="ru-RU"/>
        </w:rPr>
        <w:t>...</w:t>
      </w:r>
      <w:r w:rsidR="003A2734" w:rsidRPr="00105614">
        <w:rPr>
          <w:rFonts w:ascii="Times New Roman" w:hAnsi="Times New Roman" w:cs="Times New Roman"/>
          <w:i/>
          <w:lang w:val="ru-RU"/>
        </w:rPr>
        <w:t>.)</w:t>
      </w:r>
      <w:r w:rsidR="003A2734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6211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почему-то были названы </w:t>
      </w:r>
      <w:bookmarkStart w:id="1" w:name="_Hlk188957477"/>
      <w:r w:rsidR="00746211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“философия </w:t>
      </w:r>
      <w:r w:rsidR="00746211" w:rsidRPr="00E41751">
        <w:rPr>
          <w:rFonts w:ascii="Times New Roman" w:hAnsi="Times New Roman" w:cs="Times New Roman"/>
          <w:sz w:val="24"/>
          <w:szCs w:val="24"/>
          <w:u w:val="single"/>
          <w:lang w:val="ru-RU"/>
        </w:rPr>
        <w:t>русского</w:t>
      </w:r>
      <w:r w:rsidR="00746211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космизма”.</w:t>
      </w:r>
      <w:bookmarkEnd w:id="1"/>
      <w:r w:rsidR="005123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2A26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872A26" w:rsidRPr="00A06ED0">
        <w:rPr>
          <w:rFonts w:ascii="Times New Roman" w:hAnsi="Times New Roman" w:cs="Times New Roman"/>
          <w:sz w:val="24"/>
          <w:szCs w:val="24"/>
          <w:lang w:val="ru-RU"/>
        </w:rPr>
        <w:t>(намеренное или неосознанное)</w:t>
      </w:r>
      <w:r w:rsidR="00872A26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противопоставление</w:t>
      </w:r>
      <w:r w:rsidR="003D5C29">
        <w:rPr>
          <w:rFonts w:ascii="Times New Roman" w:hAnsi="Times New Roman" w:cs="Times New Roman"/>
          <w:sz w:val="24"/>
          <w:szCs w:val="24"/>
          <w:lang w:val="ru-RU"/>
        </w:rPr>
        <w:t xml:space="preserve"> заразило вирусом гордыни и </w:t>
      </w:r>
      <w:r w:rsidR="009525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52551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последствии</w:t>
      </w:r>
      <w:r w:rsidR="00872A26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6211" w:rsidRPr="00D238D9">
        <w:rPr>
          <w:rFonts w:ascii="Times New Roman" w:hAnsi="Times New Roman" w:cs="Times New Roman"/>
          <w:sz w:val="24"/>
          <w:szCs w:val="24"/>
          <w:lang w:val="ru-RU"/>
        </w:rPr>
        <w:t>привело</w:t>
      </w:r>
      <w:r w:rsidR="008D0AA8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некоторую часть населения планеты Земля</w:t>
      </w:r>
      <w:r w:rsidR="00746211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r w:rsidR="000D202D" w:rsidRPr="00D238D9">
        <w:rPr>
          <w:rFonts w:ascii="Times New Roman" w:hAnsi="Times New Roman" w:cs="Times New Roman"/>
          <w:sz w:val="24"/>
          <w:szCs w:val="24"/>
          <w:lang w:val="ru-RU"/>
        </w:rPr>
        <w:t>мировоз</w:t>
      </w:r>
      <w:r w:rsidR="0051309C" w:rsidRPr="00D238D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D202D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ренческой </w:t>
      </w:r>
      <w:r w:rsidR="00746211" w:rsidRPr="00D238D9">
        <w:rPr>
          <w:rFonts w:ascii="Times New Roman" w:hAnsi="Times New Roman" w:cs="Times New Roman"/>
          <w:sz w:val="24"/>
          <w:szCs w:val="24"/>
          <w:lang w:val="ru-RU"/>
        </w:rPr>
        <w:t>идеологии “русского мира”</w:t>
      </w:r>
      <w:r w:rsidR="00B97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AA8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итогом практической реализации которой </w:t>
      </w:r>
      <w:r w:rsidR="00496B26" w:rsidRPr="00496B26">
        <w:rPr>
          <w:rFonts w:ascii="Times New Roman" w:hAnsi="Times New Roman" w:cs="Times New Roman"/>
          <w:sz w:val="24"/>
          <w:szCs w:val="24"/>
          <w:lang w:val="ru-RU"/>
        </w:rPr>
        <w:t>являются нынешние события</w:t>
      </w:r>
      <w:r w:rsidR="008D0AA8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Европейского континента</w:t>
      </w:r>
      <w:r w:rsidR="00496B26">
        <w:rPr>
          <w:rFonts w:ascii="Times New Roman" w:hAnsi="Times New Roman" w:cs="Times New Roman"/>
          <w:sz w:val="24"/>
          <w:szCs w:val="24"/>
          <w:lang w:val="ru-RU"/>
        </w:rPr>
        <w:t xml:space="preserve"> и не только</w:t>
      </w:r>
      <w:r w:rsidR="008D0AA8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E9FAEA8" w14:textId="22BC9919" w:rsidR="00746211" w:rsidRDefault="008D0AA8" w:rsidP="00705C22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8D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31EC8" w:rsidRPr="00D238D9">
        <w:rPr>
          <w:rFonts w:ascii="Times New Roman" w:hAnsi="Times New Roman" w:cs="Times New Roman"/>
          <w:sz w:val="24"/>
          <w:szCs w:val="24"/>
          <w:lang w:val="ru-RU"/>
        </w:rPr>
        <w:t>трабатыва</w:t>
      </w:r>
      <w:r w:rsidR="00F56EE9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некорректности прошлого, ныне </w:t>
      </w:r>
      <w:r w:rsidR="00F56EE9" w:rsidRPr="00D238D9">
        <w:rPr>
          <w:rFonts w:ascii="Times New Roman" w:hAnsi="Times New Roman" w:cs="Times New Roman"/>
          <w:sz w:val="24"/>
          <w:szCs w:val="24"/>
          <w:lang w:val="ru-RU"/>
        </w:rPr>
        <w:t>платим</w:t>
      </w:r>
      <w:r w:rsidR="00731EC8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миллионами человеческих существ, сменяющих мерности своей жизни на поле брани.</w:t>
      </w:r>
    </w:p>
    <w:p w14:paraId="575D1517" w14:textId="46802E2B" w:rsidR="005F02AD" w:rsidRPr="005F02AD" w:rsidRDefault="005F02AD" w:rsidP="00705C22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2AD">
        <w:rPr>
          <w:rFonts w:ascii="Times New Roman" w:hAnsi="Times New Roman" w:cs="Times New Roman"/>
          <w:sz w:val="24"/>
          <w:szCs w:val="24"/>
          <w:lang w:val="ru-RU"/>
        </w:rPr>
        <w:t>Дальше больше. Сегодня мы наступаем на те же грабли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CB5451" w14:textId="71900AEC" w:rsidR="005F02AD" w:rsidRPr="005F02AD" w:rsidRDefault="005F02AD" w:rsidP="00705C22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2A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A65B1">
        <w:rPr>
          <w:rFonts w:ascii="Times New Roman" w:hAnsi="Times New Roman" w:cs="Times New Roman"/>
          <w:sz w:val="24"/>
          <w:szCs w:val="24"/>
          <w:lang w:val="ru-RU"/>
        </w:rPr>
        <w:t xml:space="preserve">значально </w:t>
      </w:r>
      <w:r w:rsidRPr="005F02A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A65B1">
        <w:rPr>
          <w:rFonts w:ascii="Times New Roman" w:hAnsi="Times New Roman" w:cs="Times New Roman"/>
          <w:sz w:val="24"/>
          <w:szCs w:val="24"/>
          <w:lang w:val="ru-RU"/>
        </w:rPr>
        <w:t>ышестоящий</w:t>
      </w:r>
      <w:r w:rsidRPr="005F02AD">
        <w:rPr>
          <w:rFonts w:ascii="Times New Roman" w:hAnsi="Times New Roman" w:cs="Times New Roman"/>
          <w:sz w:val="24"/>
          <w:szCs w:val="24"/>
          <w:lang w:val="ru-RU"/>
        </w:rPr>
        <w:t xml:space="preserve"> Отец, для исправления ситуации и </w:t>
      </w:r>
      <w:r w:rsidR="00705C22" w:rsidRPr="005F02AD">
        <w:rPr>
          <w:rFonts w:ascii="Times New Roman" w:hAnsi="Times New Roman" w:cs="Times New Roman"/>
          <w:sz w:val="24"/>
          <w:szCs w:val="24"/>
          <w:lang w:val="ru-RU"/>
        </w:rPr>
        <w:t>не повторения</w:t>
      </w:r>
      <w:r w:rsidRPr="005F02AD">
        <w:rPr>
          <w:rFonts w:ascii="Times New Roman" w:hAnsi="Times New Roman" w:cs="Times New Roman"/>
          <w:sz w:val="24"/>
          <w:szCs w:val="24"/>
          <w:lang w:val="ru-RU"/>
        </w:rPr>
        <w:t xml:space="preserve"> подобного впредь дал нам возможность стяжать Миры в человеческих сообществах. </w:t>
      </w:r>
      <w:r w:rsidR="00705C22">
        <w:rPr>
          <w:rFonts w:ascii="Times New Roman" w:hAnsi="Times New Roman" w:cs="Times New Roman"/>
          <w:sz w:val="24"/>
          <w:szCs w:val="24"/>
          <w:lang w:val="ru-RU"/>
        </w:rPr>
        <w:t xml:space="preserve">ИВАС </w:t>
      </w:r>
      <w:r w:rsidRPr="005F02AD">
        <w:rPr>
          <w:rFonts w:ascii="Times New Roman" w:hAnsi="Times New Roman" w:cs="Times New Roman"/>
          <w:sz w:val="24"/>
          <w:szCs w:val="24"/>
          <w:lang w:val="ru-RU"/>
        </w:rPr>
        <w:t xml:space="preserve">Кут Хуми </w:t>
      </w:r>
      <w:r w:rsidRPr="005F02A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устами и Голосом Полномочий ведущего 69 Синтез ИВО рекомендует назвать эти Миры </w:t>
      </w:r>
      <w:r w:rsidR="00705C22">
        <w:rPr>
          <w:rFonts w:ascii="Times New Roman" w:hAnsi="Times New Roman" w:cs="Times New Roman"/>
          <w:sz w:val="24"/>
          <w:szCs w:val="24"/>
          <w:lang w:val="ru-RU"/>
        </w:rPr>
        <w:t xml:space="preserve">по названию государств. Но </w:t>
      </w:r>
      <w:r w:rsidRPr="005F02AD">
        <w:rPr>
          <w:rFonts w:ascii="Times New Roman" w:hAnsi="Times New Roman" w:cs="Times New Roman"/>
          <w:sz w:val="24"/>
          <w:szCs w:val="24"/>
          <w:lang w:val="ru-RU"/>
        </w:rPr>
        <w:t>вместо российско</w:t>
      </w:r>
      <w:r w:rsidR="00705C22">
        <w:rPr>
          <w:rFonts w:ascii="Times New Roman" w:hAnsi="Times New Roman" w:cs="Times New Roman"/>
          <w:sz w:val="24"/>
          <w:szCs w:val="24"/>
          <w:lang w:val="ru-RU"/>
        </w:rPr>
        <w:t>го мира мы стяжаем русский мир.</w:t>
      </w:r>
    </w:p>
    <w:p w14:paraId="6368666B" w14:textId="6545D2DD" w:rsidR="005F02AD" w:rsidRDefault="005F02AD" w:rsidP="00C25331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2AD">
        <w:rPr>
          <w:rFonts w:ascii="Times New Roman" w:hAnsi="Times New Roman" w:cs="Times New Roman"/>
          <w:sz w:val="24"/>
          <w:szCs w:val="24"/>
          <w:lang w:val="ru-RU"/>
        </w:rPr>
        <w:t>Может опять подстава того, кто прячется в деталях?!</w:t>
      </w:r>
    </w:p>
    <w:p w14:paraId="42B74E0A" w14:textId="77777777" w:rsidR="00C25331" w:rsidRPr="00C25331" w:rsidRDefault="00C25331" w:rsidP="00C25331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sz w:val="8"/>
          <w:szCs w:val="8"/>
          <w:lang w:val="ru-RU"/>
        </w:rPr>
      </w:pPr>
    </w:p>
    <w:p w14:paraId="55A59400" w14:textId="67FCBA9E" w:rsidR="00254A4C" w:rsidRDefault="00FE1817" w:rsidP="0043116B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817">
        <w:rPr>
          <w:rFonts w:ascii="Times New Roman" w:hAnsi="Times New Roman" w:cs="Times New Roman"/>
          <w:b/>
          <w:sz w:val="24"/>
          <w:szCs w:val="24"/>
          <w:lang w:val="ru-RU"/>
        </w:rPr>
        <w:t>Преодоления.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1723">
        <w:rPr>
          <w:rFonts w:ascii="Times New Roman" w:hAnsi="Times New Roman" w:cs="Times New Roman"/>
          <w:sz w:val="24"/>
          <w:szCs w:val="24"/>
          <w:lang w:val="ru-RU"/>
        </w:rPr>
        <w:t>Анализируя</w:t>
      </w:r>
      <w:r w:rsidR="007A158D">
        <w:rPr>
          <w:rFonts w:ascii="Times New Roman" w:hAnsi="Times New Roman" w:cs="Times New Roman"/>
          <w:sz w:val="24"/>
          <w:szCs w:val="24"/>
          <w:lang w:val="ru-RU"/>
        </w:rPr>
        <w:t xml:space="preserve"> эт</w:t>
      </w:r>
      <w:r w:rsidR="00D21723">
        <w:rPr>
          <w:rFonts w:ascii="Times New Roman" w:hAnsi="Times New Roman" w:cs="Times New Roman"/>
          <w:sz w:val="24"/>
          <w:szCs w:val="24"/>
          <w:lang w:val="ru-RU"/>
        </w:rPr>
        <w:t xml:space="preserve">у ситуацию </w:t>
      </w:r>
      <w:r w:rsidR="003D5C29">
        <w:rPr>
          <w:rFonts w:ascii="Times New Roman" w:hAnsi="Times New Roman" w:cs="Times New Roman"/>
          <w:sz w:val="24"/>
          <w:szCs w:val="24"/>
          <w:lang w:val="ru-RU"/>
        </w:rPr>
        <w:t>взглядом Посвящённого,</w:t>
      </w:r>
      <w:r w:rsidR="000E2455">
        <w:rPr>
          <w:rFonts w:ascii="Times New Roman" w:hAnsi="Times New Roman" w:cs="Times New Roman"/>
          <w:sz w:val="24"/>
          <w:szCs w:val="24"/>
          <w:lang w:val="ru-RU"/>
        </w:rPr>
        <w:t xml:space="preserve"> можно предпол</w:t>
      </w:r>
      <w:r w:rsidR="003D5C29">
        <w:rPr>
          <w:rFonts w:ascii="Times New Roman" w:hAnsi="Times New Roman" w:cs="Times New Roman"/>
          <w:sz w:val="24"/>
          <w:szCs w:val="24"/>
          <w:lang w:val="ru-RU"/>
        </w:rPr>
        <w:t>ожить</w:t>
      </w:r>
      <w:r w:rsidR="000E2455">
        <w:rPr>
          <w:rFonts w:ascii="Times New Roman" w:hAnsi="Times New Roman" w:cs="Times New Roman"/>
          <w:sz w:val="24"/>
          <w:szCs w:val="24"/>
          <w:lang w:val="ru-RU"/>
        </w:rPr>
        <w:t xml:space="preserve">, что в нынешней человеческой цивилизации </w:t>
      </w:r>
      <w:r w:rsidR="00203F99" w:rsidRPr="005F6CD3">
        <w:rPr>
          <w:rFonts w:ascii="Times New Roman" w:hAnsi="Times New Roman" w:cs="Times New Roman"/>
          <w:sz w:val="24"/>
          <w:szCs w:val="24"/>
          <w:lang w:val="ru-RU"/>
        </w:rPr>
        <w:t>Изначально Вышестоящ</w:t>
      </w:r>
      <w:r w:rsidR="00203F99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203F99" w:rsidRPr="005F6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245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41751">
        <w:rPr>
          <w:rFonts w:ascii="Times New Roman" w:hAnsi="Times New Roman" w:cs="Times New Roman"/>
          <w:sz w:val="24"/>
          <w:szCs w:val="24"/>
          <w:lang w:val="ru-RU"/>
        </w:rPr>
        <w:t>тец</w:t>
      </w:r>
      <w:r w:rsidR="000E24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6ED0" w:rsidRPr="00105614">
        <w:rPr>
          <w:rFonts w:ascii="Times New Roman" w:hAnsi="Times New Roman" w:cs="Times New Roman"/>
          <w:i/>
          <w:lang w:val="ru-RU"/>
        </w:rPr>
        <w:t>(пока ещё)</w:t>
      </w:r>
      <w:r w:rsidR="00A06E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B4E77">
        <w:rPr>
          <w:rFonts w:ascii="Times New Roman" w:hAnsi="Times New Roman" w:cs="Times New Roman"/>
          <w:sz w:val="24"/>
          <w:szCs w:val="24"/>
          <w:lang w:val="ru-RU"/>
        </w:rPr>
        <w:t>видит ресурс</w:t>
      </w:r>
      <w:r w:rsidR="000E2455">
        <w:rPr>
          <w:rFonts w:ascii="Times New Roman" w:hAnsi="Times New Roman" w:cs="Times New Roman"/>
          <w:sz w:val="24"/>
          <w:szCs w:val="24"/>
          <w:lang w:val="ru-RU"/>
        </w:rPr>
        <w:t xml:space="preserve"> для дальнейшего эволюционного развития. </w:t>
      </w:r>
      <w:r w:rsidR="008873D2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254A4C">
        <w:rPr>
          <w:rFonts w:ascii="Times New Roman" w:hAnsi="Times New Roman" w:cs="Times New Roman"/>
          <w:sz w:val="24"/>
          <w:szCs w:val="24"/>
          <w:lang w:val="ru-RU"/>
        </w:rPr>
        <w:t xml:space="preserve"> даёт </w:t>
      </w:r>
      <w:r w:rsidR="007A158D">
        <w:rPr>
          <w:rFonts w:ascii="Times New Roman" w:hAnsi="Times New Roman" w:cs="Times New Roman"/>
          <w:sz w:val="24"/>
          <w:szCs w:val="24"/>
          <w:lang w:val="ru-RU"/>
        </w:rPr>
        <w:t>нам</w:t>
      </w:r>
      <w:r w:rsidR="00952551">
        <w:rPr>
          <w:rFonts w:ascii="Times New Roman" w:hAnsi="Times New Roman" w:cs="Times New Roman"/>
          <w:sz w:val="24"/>
          <w:szCs w:val="24"/>
          <w:lang w:val="ru-RU"/>
        </w:rPr>
        <w:t xml:space="preserve"> пройти и усвоить</w:t>
      </w:r>
      <w:r w:rsidR="007A1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4A4C">
        <w:rPr>
          <w:rFonts w:ascii="Times New Roman" w:hAnsi="Times New Roman" w:cs="Times New Roman"/>
          <w:sz w:val="24"/>
          <w:szCs w:val="24"/>
          <w:lang w:val="ru-RU"/>
        </w:rPr>
        <w:t>очередной урок</w:t>
      </w:r>
      <w:r w:rsidR="007A158D">
        <w:rPr>
          <w:rFonts w:ascii="Times New Roman" w:hAnsi="Times New Roman" w:cs="Times New Roman"/>
          <w:sz w:val="24"/>
          <w:szCs w:val="24"/>
          <w:lang w:val="ru-RU"/>
        </w:rPr>
        <w:t xml:space="preserve">, возможность и шанс </w:t>
      </w:r>
      <w:r w:rsidR="007A158D" w:rsidRPr="007A158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254A4C" w:rsidRPr="007A158D">
        <w:rPr>
          <w:rFonts w:ascii="Times New Roman" w:hAnsi="Times New Roman" w:cs="Times New Roman"/>
          <w:sz w:val="24"/>
          <w:szCs w:val="24"/>
          <w:lang w:val="ru-RU"/>
        </w:rPr>
        <w:t>еотчуждённ</w:t>
      </w:r>
      <w:r w:rsidR="001A0D79" w:rsidRPr="007A158D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254A4C" w:rsidRPr="007A158D">
        <w:rPr>
          <w:rFonts w:ascii="Times New Roman" w:hAnsi="Times New Roman" w:cs="Times New Roman"/>
          <w:sz w:val="24"/>
          <w:szCs w:val="24"/>
          <w:lang w:val="ru-RU"/>
        </w:rPr>
        <w:t xml:space="preserve"> принятие</w:t>
      </w:r>
      <w:r w:rsidR="001A0D79" w:rsidRPr="007A158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254A4C" w:rsidRPr="007A158D">
        <w:rPr>
          <w:rFonts w:ascii="Times New Roman" w:hAnsi="Times New Roman" w:cs="Times New Roman"/>
          <w:sz w:val="24"/>
          <w:szCs w:val="24"/>
          <w:lang w:val="ru-RU"/>
        </w:rPr>
        <w:t>, непредубеждённы</w:t>
      </w:r>
      <w:r w:rsidR="001A0D79" w:rsidRPr="007A158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254A4C" w:rsidRPr="007A158D">
        <w:rPr>
          <w:rFonts w:ascii="Times New Roman" w:hAnsi="Times New Roman" w:cs="Times New Roman"/>
          <w:sz w:val="24"/>
          <w:szCs w:val="24"/>
          <w:lang w:val="ru-RU"/>
        </w:rPr>
        <w:t xml:space="preserve"> анализ</w:t>
      </w:r>
      <w:r w:rsidR="001A0D79" w:rsidRPr="007A158D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254A4C" w:rsidRPr="007A158D">
        <w:rPr>
          <w:rFonts w:ascii="Times New Roman" w:hAnsi="Times New Roman" w:cs="Times New Roman"/>
          <w:sz w:val="24"/>
          <w:szCs w:val="24"/>
          <w:lang w:val="ru-RU"/>
        </w:rPr>
        <w:t>, иерархичность</w:t>
      </w:r>
      <w:r w:rsidR="001A0D79" w:rsidRPr="007A158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254A4C" w:rsidRPr="007A158D">
        <w:rPr>
          <w:rFonts w:ascii="Times New Roman" w:hAnsi="Times New Roman" w:cs="Times New Roman"/>
          <w:sz w:val="24"/>
          <w:szCs w:val="24"/>
          <w:lang w:val="ru-RU"/>
        </w:rPr>
        <w:t xml:space="preserve"> действий, воссоединённ</w:t>
      </w:r>
      <w:r w:rsidR="001A0D79" w:rsidRPr="007A158D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254A4C" w:rsidRPr="007A158D">
        <w:rPr>
          <w:rFonts w:ascii="Times New Roman" w:hAnsi="Times New Roman" w:cs="Times New Roman"/>
          <w:sz w:val="24"/>
          <w:szCs w:val="24"/>
          <w:lang w:val="ru-RU"/>
        </w:rPr>
        <w:t xml:space="preserve"> прощение</w:t>
      </w:r>
      <w:r w:rsidR="001A0D79" w:rsidRPr="007A158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34E3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254A4C" w:rsidRPr="007A158D">
        <w:rPr>
          <w:rFonts w:ascii="Times New Roman" w:hAnsi="Times New Roman" w:cs="Times New Roman"/>
          <w:sz w:val="24"/>
          <w:szCs w:val="24"/>
          <w:lang w:val="ru-RU"/>
        </w:rPr>
        <w:t xml:space="preserve"> осознание</w:t>
      </w:r>
      <w:r w:rsidR="00834E3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254A4C" w:rsidRPr="007A158D">
        <w:rPr>
          <w:rFonts w:ascii="Times New Roman" w:hAnsi="Times New Roman" w:cs="Times New Roman"/>
          <w:sz w:val="24"/>
          <w:szCs w:val="24"/>
          <w:lang w:val="ru-RU"/>
        </w:rPr>
        <w:t xml:space="preserve"> Воли </w:t>
      </w:r>
      <w:r w:rsidR="007A158D" w:rsidRPr="007A158D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1A0D79" w:rsidRPr="007A158D">
        <w:rPr>
          <w:rFonts w:ascii="Times New Roman" w:hAnsi="Times New Roman" w:cs="Times New Roman"/>
          <w:sz w:val="24"/>
          <w:szCs w:val="24"/>
          <w:lang w:val="ru-RU"/>
        </w:rPr>
        <w:t xml:space="preserve"> преодоле</w:t>
      </w:r>
      <w:r w:rsidR="007A158D" w:rsidRPr="007A158D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1A0D79" w:rsidRPr="007A158D">
        <w:rPr>
          <w:rFonts w:ascii="Times New Roman" w:hAnsi="Times New Roman" w:cs="Times New Roman"/>
          <w:sz w:val="24"/>
          <w:szCs w:val="24"/>
          <w:lang w:val="ru-RU"/>
        </w:rPr>
        <w:t>, отработа</w:t>
      </w:r>
      <w:r w:rsidR="007A158D" w:rsidRPr="007A158D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1A0D79">
        <w:rPr>
          <w:rFonts w:ascii="Times New Roman" w:hAnsi="Times New Roman" w:cs="Times New Roman"/>
          <w:sz w:val="24"/>
          <w:szCs w:val="24"/>
          <w:lang w:val="ru-RU"/>
        </w:rPr>
        <w:t xml:space="preserve"> и взой</w:t>
      </w:r>
      <w:r w:rsidR="00952551">
        <w:rPr>
          <w:rFonts w:ascii="Times New Roman" w:hAnsi="Times New Roman" w:cs="Times New Roman"/>
          <w:sz w:val="24"/>
          <w:szCs w:val="24"/>
          <w:lang w:val="ru-RU"/>
        </w:rPr>
        <w:t>ти.</w:t>
      </w:r>
    </w:p>
    <w:p w14:paraId="3E3A8490" w14:textId="56960BE9" w:rsidR="00BE6BF1" w:rsidRPr="00D238D9" w:rsidRDefault="000E2455" w:rsidP="0043116B">
      <w:pPr>
        <w:spacing w:after="0" w:line="240" w:lineRule="auto"/>
        <w:ind w:left="-39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6BF1" w:rsidRPr="00D238D9">
        <w:rPr>
          <w:rFonts w:ascii="Times New Roman" w:hAnsi="Times New Roman" w:cs="Times New Roman"/>
          <w:bCs/>
          <w:sz w:val="24"/>
          <w:szCs w:val="24"/>
          <w:lang w:val="ru-RU"/>
        </w:rPr>
        <w:t>Смог один смогут все</w:t>
      </w:r>
      <w:r w:rsidR="00A7373B" w:rsidRPr="00D238D9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BE6BF1"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взаимопомощь как фактор эволюции</w:t>
      </w:r>
      <w:r w:rsidR="00A7373B" w:rsidRPr="00D238D9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BE6BF1"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 </w:t>
      </w:r>
      <w:r w:rsidR="00D21723">
        <w:rPr>
          <w:rFonts w:ascii="Times New Roman" w:hAnsi="Times New Roman" w:cs="Times New Roman"/>
          <w:bCs/>
          <w:sz w:val="24"/>
          <w:szCs w:val="24"/>
          <w:lang w:val="ru-RU"/>
        </w:rPr>
        <w:t>вз</w:t>
      </w:r>
      <w:r w:rsidR="00BE6BF1"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ошёл хотя бы один не </w:t>
      </w:r>
      <w:r w:rsidR="00D21723">
        <w:rPr>
          <w:rFonts w:ascii="Times New Roman" w:hAnsi="Times New Roman" w:cs="Times New Roman"/>
          <w:bCs/>
          <w:sz w:val="24"/>
          <w:szCs w:val="24"/>
          <w:lang w:val="ru-RU"/>
        </w:rPr>
        <w:t>вз</w:t>
      </w:r>
      <w:r w:rsidR="00BE6BF1" w:rsidRPr="00D238D9">
        <w:rPr>
          <w:rFonts w:ascii="Times New Roman" w:hAnsi="Times New Roman" w:cs="Times New Roman"/>
          <w:bCs/>
          <w:sz w:val="24"/>
          <w:szCs w:val="24"/>
          <w:lang w:val="ru-RU"/>
        </w:rPr>
        <w:t>ошёл никто. Эти принципы подтверждают, что цивилизация Синтеза ИВО може</w:t>
      </w:r>
      <w:r w:rsidR="0087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 развиваться и осваивать новые </w:t>
      </w:r>
      <w:r w:rsidR="00E41751" w:rsidRPr="00E41751">
        <w:rPr>
          <w:rFonts w:ascii="Times New Roman" w:hAnsi="Times New Roman" w:cs="Times New Roman"/>
          <w:bCs/>
          <w:sz w:val="24"/>
          <w:szCs w:val="24"/>
          <w:lang w:val="ru-RU"/>
        </w:rPr>
        <w:t>пространства</w:t>
      </w:r>
      <w:r w:rsidR="00BE6BF1" w:rsidRPr="0087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космоса</w:t>
      </w:r>
      <w:r w:rsidR="00BE6BF1"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7373B"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действуя </w:t>
      </w:r>
      <w:r w:rsidR="00BE6BF1" w:rsidRPr="00D238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только в общепланетарном масштабе, что ИВО видит и ждёт нашего восхождения ИВ Домом ИВО как единого </w:t>
      </w:r>
      <w:r w:rsidR="00203F99">
        <w:rPr>
          <w:rFonts w:ascii="Times New Roman" w:hAnsi="Times New Roman" w:cs="Times New Roman"/>
          <w:bCs/>
          <w:sz w:val="24"/>
          <w:szCs w:val="24"/>
          <w:lang w:val="ru-RU"/>
        </w:rPr>
        <w:t>СО</w:t>
      </w:r>
      <w:r w:rsidR="00BE6BF1" w:rsidRPr="00D238D9">
        <w:rPr>
          <w:rFonts w:ascii="Times New Roman" w:hAnsi="Times New Roman" w:cs="Times New Roman"/>
          <w:bCs/>
          <w:sz w:val="24"/>
          <w:szCs w:val="24"/>
          <w:lang w:val="ru-RU"/>
        </w:rPr>
        <w:t>общества Человечества Землян. Для этого нам дано учение Синтеза ИВО.</w:t>
      </w:r>
    </w:p>
    <w:p w14:paraId="402FFE1B" w14:textId="375961BC" w:rsidR="00560896" w:rsidRDefault="00AA32CF" w:rsidP="0043116B">
      <w:pPr>
        <w:spacing w:after="0" w:line="240" w:lineRule="auto"/>
        <w:ind w:left="-39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8D9">
        <w:rPr>
          <w:rFonts w:ascii="Times New Roman" w:hAnsi="Times New Roman" w:cs="Times New Roman"/>
          <w:sz w:val="24"/>
          <w:szCs w:val="24"/>
        </w:rPr>
        <w:t>Не</w:t>
      </w:r>
      <w:r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русского,</w:t>
      </w:r>
      <w:r w:rsidR="00952551">
        <w:rPr>
          <w:rFonts w:ascii="Times New Roman" w:hAnsi="Times New Roman" w:cs="Times New Roman"/>
          <w:sz w:val="24"/>
          <w:szCs w:val="24"/>
          <w:lang w:val="ru-RU"/>
        </w:rPr>
        <w:t xml:space="preserve"> прусского, </w:t>
      </w:r>
      <w:r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английского, </w:t>
      </w:r>
      <w:r w:rsidR="00952551">
        <w:rPr>
          <w:rFonts w:ascii="Times New Roman" w:hAnsi="Times New Roman" w:cs="Times New Roman"/>
          <w:sz w:val="24"/>
          <w:szCs w:val="24"/>
          <w:lang w:val="ru-RU"/>
        </w:rPr>
        <w:t>украинского, китайского</w:t>
      </w:r>
      <w:r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или иного космизма отдельной группы</w:t>
      </w:r>
      <w:r w:rsidR="009609E2"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людей.</w:t>
      </w:r>
      <w:r w:rsidR="00560896">
        <w:rPr>
          <w:rFonts w:ascii="Times New Roman" w:hAnsi="Times New Roman" w:cs="Times New Roman"/>
          <w:sz w:val="24"/>
          <w:szCs w:val="24"/>
          <w:lang w:val="ru-RU"/>
        </w:rPr>
        <w:t xml:space="preserve"> И не на русскости нам надо ставить акценты </w:t>
      </w:r>
      <w:r w:rsidR="00560896" w:rsidRPr="00105614">
        <w:rPr>
          <w:rFonts w:ascii="Times New Roman" w:hAnsi="Times New Roman" w:cs="Times New Roman"/>
          <w:i/>
          <w:lang w:val="ru-RU"/>
        </w:rPr>
        <w:t xml:space="preserve">(ни одна из </w:t>
      </w:r>
      <w:r w:rsidR="00C30F14" w:rsidRPr="00105614">
        <w:rPr>
          <w:rFonts w:ascii="Times New Roman" w:hAnsi="Times New Roman" w:cs="Times New Roman"/>
          <w:i/>
          <w:lang w:val="ru-RU"/>
        </w:rPr>
        <w:t>Ч</w:t>
      </w:r>
      <w:r w:rsidR="00560896" w:rsidRPr="00105614">
        <w:rPr>
          <w:rFonts w:ascii="Times New Roman" w:hAnsi="Times New Roman" w:cs="Times New Roman"/>
          <w:i/>
          <w:lang w:val="ru-RU"/>
        </w:rPr>
        <w:t>астей ИВО не вырабатывает такой частности)</w:t>
      </w:r>
      <w:r w:rsidR="0042253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560896">
        <w:rPr>
          <w:rFonts w:ascii="Times New Roman" w:hAnsi="Times New Roman" w:cs="Times New Roman"/>
          <w:sz w:val="24"/>
          <w:szCs w:val="24"/>
          <w:lang w:val="ru-RU"/>
        </w:rPr>
        <w:t xml:space="preserve"> но на Человечности.</w:t>
      </w:r>
      <w:r w:rsidRPr="00D238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D3DE59" w14:textId="0C342A9A" w:rsidR="00220AE7" w:rsidRPr="00D238D9" w:rsidRDefault="00AA32CF" w:rsidP="0043116B">
      <w:pPr>
        <w:spacing w:after="0" w:line="240" w:lineRule="auto"/>
        <w:ind w:left="-39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8D9">
        <w:rPr>
          <w:rFonts w:ascii="Times New Roman" w:hAnsi="Times New Roman" w:cs="Times New Roman"/>
          <w:sz w:val="24"/>
          <w:szCs w:val="24"/>
          <w:lang w:val="ru-RU"/>
        </w:rPr>
        <w:t>Космизм – это общепланетарное явление, общечеловеческое устремление к развитию и освоению новых космических континуумов.</w:t>
      </w:r>
    </w:p>
    <w:p w14:paraId="0260E5BD" w14:textId="0CD41363" w:rsidR="000238AA" w:rsidRDefault="0099542E" w:rsidP="000238AA">
      <w:pPr>
        <w:spacing w:after="0" w:line="240" w:lineRule="auto"/>
        <w:ind w:left="-39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Нам,</w:t>
      </w:r>
      <w:r w:rsidR="00AA32CF" w:rsidRPr="00834E3F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="00DC0990">
        <w:rPr>
          <w:rFonts w:ascii="Times New Roman" w:hAnsi="Times New Roman" w:cs="Times New Roman"/>
          <w:sz w:val="24"/>
          <w:szCs w:val="24"/>
          <w:lang w:val="ru-RU"/>
        </w:rPr>
        <w:t>Должностно П</w:t>
      </w:r>
      <w:r w:rsidR="0098559A" w:rsidRPr="00834E3F">
        <w:rPr>
          <w:rFonts w:ascii="Times New Roman" w:hAnsi="Times New Roman" w:cs="Times New Roman"/>
          <w:sz w:val="24"/>
          <w:szCs w:val="24"/>
          <w:lang w:val="ru-RU"/>
        </w:rPr>
        <w:t>олномочны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ИВДИВО </w:t>
      </w:r>
      <w:r w:rsidRPr="00D60CFB">
        <w:rPr>
          <w:rFonts w:ascii="Times New Roman" w:hAnsi="Times New Roman" w:cs="Times New Roman"/>
          <w:i/>
          <w:lang w:val="ru-RU"/>
        </w:rPr>
        <w:t>(</w:t>
      </w:r>
      <w:r w:rsidR="00AA32CF" w:rsidRPr="00D60CFB">
        <w:rPr>
          <w:rFonts w:ascii="Times New Roman" w:hAnsi="Times New Roman" w:cs="Times New Roman"/>
          <w:i/>
          <w:lang w:val="ru-RU"/>
        </w:rPr>
        <w:t xml:space="preserve"> которым </w:t>
      </w:r>
      <w:r w:rsidR="00203F99" w:rsidRPr="00D60CFB">
        <w:rPr>
          <w:rFonts w:ascii="Times New Roman" w:hAnsi="Times New Roman" w:cs="Times New Roman"/>
          <w:i/>
          <w:lang w:val="ru-RU"/>
        </w:rPr>
        <w:t>ИВ Отец</w:t>
      </w:r>
      <w:r w:rsidR="00AA32CF" w:rsidRPr="00D60CFB">
        <w:rPr>
          <w:rFonts w:ascii="Times New Roman" w:hAnsi="Times New Roman" w:cs="Times New Roman"/>
          <w:i/>
          <w:lang w:val="ru-RU"/>
        </w:rPr>
        <w:t xml:space="preserve"> доверил быть в авангарде восхождения глобальной цивилизации Землян в новые пределы </w:t>
      </w:r>
      <w:r w:rsidR="00F56EE9" w:rsidRPr="00D60CFB">
        <w:rPr>
          <w:rFonts w:ascii="Times New Roman" w:hAnsi="Times New Roman" w:cs="Times New Roman"/>
          <w:i/>
          <w:lang w:val="ru-RU"/>
        </w:rPr>
        <w:t>своего бытия</w:t>
      </w:r>
      <w:r w:rsidRPr="00D60CFB">
        <w:rPr>
          <w:rFonts w:ascii="Times New Roman" w:hAnsi="Times New Roman" w:cs="Times New Roman"/>
          <w:i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F6CD3">
        <w:rPr>
          <w:rFonts w:ascii="Times New Roman" w:hAnsi="Times New Roman" w:cs="Times New Roman"/>
          <w:sz w:val="24"/>
          <w:szCs w:val="24"/>
          <w:lang w:val="ru-RU"/>
        </w:rPr>
        <w:t xml:space="preserve">надо быть предельно внимательными и </w:t>
      </w:r>
      <w:r>
        <w:rPr>
          <w:rFonts w:ascii="Times New Roman" w:hAnsi="Times New Roman" w:cs="Times New Roman"/>
          <w:sz w:val="24"/>
          <w:szCs w:val="24"/>
          <w:lang w:val="ru-RU"/>
        </w:rPr>
        <w:t>максимально в Отце и с Отцом</w:t>
      </w:r>
      <w:r w:rsidRPr="00834E3F">
        <w:rPr>
          <w:rFonts w:ascii="Times New Roman" w:hAnsi="Times New Roman" w:cs="Times New Roman"/>
          <w:sz w:val="24"/>
          <w:szCs w:val="24"/>
          <w:lang w:val="ru-RU"/>
        </w:rPr>
        <w:t xml:space="preserve"> в своих действиях и реализациях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D452F7" w14:textId="77777777" w:rsidR="00B9059F" w:rsidRPr="00B9059F" w:rsidRDefault="00B9059F" w:rsidP="000238AA">
      <w:pPr>
        <w:spacing w:after="0" w:line="240" w:lineRule="auto"/>
        <w:ind w:left="-397" w:firstLine="708"/>
        <w:jc w:val="both"/>
        <w:rPr>
          <w:rFonts w:ascii="Times New Roman" w:hAnsi="Times New Roman" w:cs="Times New Roman"/>
          <w:sz w:val="8"/>
          <w:szCs w:val="8"/>
          <w:lang w:val="ru-RU"/>
        </w:rPr>
      </w:pPr>
    </w:p>
    <w:p w14:paraId="284DD3AC" w14:textId="3C055221" w:rsidR="00BD0751" w:rsidRDefault="005E52FA" w:rsidP="005C44DD">
      <w:pPr>
        <w:spacing w:after="0" w:line="240" w:lineRule="auto"/>
        <w:ind w:left="-39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8AA">
        <w:rPr>
          <w:rFonts w:ascii="Times New Roman" w:hAnsi="Times New Roman" w:cs="Times New Roman"/>
          <w:b/>
          <w:bCs/>
          <w:lang w:val="ru-RU"/>
        </w:rPr>
        <w:t>Ожидаемые результаты</w:t>
      </w:r>
      <w:r w:rsidRPr="000238AA">
        <w:rPr>
          <w:rFonts w:ascii="Times New Roman" w:hAnsi="Times New Roman" w:cs="Times New Roman"/>
          <w:lang w:val="ru-RU"/>
        </w:rPr>
        <w:t xml:space="preserve">. </w:t>
      </w:r>
      <w:r w:rsidR="000238AA" w:rsidRPr="000238AA">
        <w:rPr>
          <w:rFonts w:ascii="Times New Roman" w:hAnsi="Times New Roman" w:cs="Times New Roman"/>
          <w:sz w:val="24"/>
          <w:szCs w:val="24"/>
          <w:lang w:val="ru-RU"/>
        </w:rPr>
        <w:t>Построение Общества Иерархии Равных Отец–человек–субъектов ИВО</w:t>
      </w:r>
      <w:r w:rsidR="00DC0990">
        <w:rPr>
          <w:rFonts w:ascii="Times New Roman" w:hAnsi="Times New Roman" w:cs="Times New Roman"/>
        </w:rPr>
        <w:t xml:space="preserve"> </w:t>
      </w:r>
      <w:r w:rsidR="00DC0990" w:rsidRPr="00DC0990">
        <w:rPr>
          <w:rFonts w:ascii="Times New Roman" w:hAnsi="Times New Roman" w:cs="Times New Roman"/>
          <w:sz w:val="24"/>
          <w:szCs w:val="24"/>
        </w:rPr>
        <w:t>как</w:t>
      </w:r>
      <w:r w:rsidR="00DC0990">
        <w:rPr>
          <w:rFonts w:ascii="Times New Roman" w:hAnsi="Times New Roman" w:cs="Times New Roman"/>
        </w:rPr>
        <w:t xml:space="preserve"> </w:t>
      </w:r>
      <w:r w:rsidR="00DC0990" w:rsidRPr="000238AA">
        <w:rPr>
          <w:rFonts w:ascii="Times New Roman" w:hAnsi="Times New Roman" w:cs="Times New Roman"/>
          <w:sz w:val="24"/>
          <w:szCs w:val="24"/>
          <w:lang w:val="ru-RU"/>
        </w:rPr>
        <w:t>гражданского</w:t>
      </w:r>
      <w:r w:rsidR="000238AA" w:rsidRPr="000238AA">
        <w:rPr>
          <w:rFonts w:ascii="Times New Roman" w:hAnsi="Times New Roman" w:cs="Times New Roman"/>
        </w:rPr>
        <w:t xml:space="preserve"> </w:t>
      </w:r>
      <w:r w:rsidR="000238AA" w:rsidRPr="000238AA">
        <w:rPr>
          <w:rFonts w:ascii="Times New Roman" w:hAnsi="Times New Roman" w:cs="Times New Roman"/>
          <w:sz w:val="24"/>
          <w:szCs w:val="24"/>
          <w:lang w:val="ru-RU"/>
        </w:rPr>
        <w:t xml:space="preserve">Общества Эпохи Синтеза </w:t>
      </w:r>
      <w:r w:rsidR="000238AA" w:rsidRPr="000365F7">
        <w:rPr>
          <w:rFonts w:ascii="Times New Roman" w:hAnsi="Times New Roman" w:cs="Times New Roman"/>
          <w:sz w:val="24"/>
          <w:szCs w:val="24"/>
          <w:lang w:val="ru-RU"/>
        </w:rPr>
        <w:t>ИВО</w:t>
      </w:r>
      <w:r w:rsidR="00E60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38AA" w:rsidRPr="000365F7">
        <w:rPr>
          <w:rFonts w:ascii="Times New Roman" w:hAnsi="Times New Roman" w:cs="Times New Roman"/>
          <w:sz w:val="24"/>
          <w:szCs w:val="24"/>
        </w:rPr>
        <w:t xml:space="preserve">с фундаментальными принципами Имперской Цивилизованности </w:t>
      </w:r>
      <w:r w:rsidR="003B4E77" w:rsidRPr="000365F7">
        <w:rPr>
          <w:rFonts w:ascii="Times New Roman" w:hAnsi="Times New Roman" w:cs="Times New Roman"/>
          <w:sz w:val="24"/>
          <w:szCs w:val="24"/>
        </w:rPr>
        <w:t>Общиной ИВАС</w:t>
      </w:r>
      <w:r w:rsidR="000238AA" w:rsidRPr="000365F7"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="000365F7">
        <w:rPr>
          <w:rFonts w:ascii="Times New Roman" w:hAnsi="Times New Roman" w:cs="Times New Roman"/>
          <w:sz w:val="24"/>
          <w:szCs w:val="24"/>
          <w:lang w:val="ru-RU"/>
        </w:rPr>
        <w:t>и базисом Человечности И</w:t>
      </w:r>
      <w:r w:rsidR="007C5407">
        <w:rPr>
          <w:rFonts w:ascii="Times New Roman" w:hAnsi="Times New Roman" w:cs="Times New Roman"/>
          <w:sz w:val="24"/>
          <w:szCs w:val="24"/>
          <w:lang w:val="ru-RU"/>
        </w:rPr>
        <w:t xml:space="preserve">значально </w:t>
      </w:r>
      <w:r w:rsidR="000365F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C5407">
        <w:rPr>
          <w:rFonts w:ascii="Times New Roman" w:hAnsi="Times New Roman" w:cs="Times New Roman"/>
          <w:sz w:val="24"/>
          <w:szCs w:val="24"/>
          <w:lang w:val="ru-RU"/>
        </w:rPr>
        <w:t>ышестоящего</w:t>
      </w:r>
      <w:r w:rsidR="00D60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65F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C5407">
        <w:rPr>
          <w:rFonts w:ascii="Times New Roman" w:hAnsi="Times New Roman" w:cs="Times New Roman"/>
          <w:sz w:val="24"/>
          <w:szCs w:val="24"/>
          <w:lang w:val="ru-RU"/>
        </w:rPr>
        <w:t>тца</w:t>
      </w:r>
      <w:r w:rsidR="000365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EBCD8B" w14:textId="77777777" w:rsidR="00BD0751" w:rsidRDefault="00BD0751" w:rsidP="005C44DD">
      <w:pPr>
        <w:spacing w:after="0" w:line="240" w:lineRule="auto"/>
        <w:ind w:left="-39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988A92" w14:textId="254A162E" w:rsidR="005C44DD" w:rsidRPr="00BD0751" w:rsidRDefault="005C44DD" w:rsidP="005C44DD">
      <w:pPr>
        <w:spacing w:after="0" w:line="240" w:lineRule="auto"/>
        <w:ind w:left="-397"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0751">
        <w:rPr>
          <w:rFonts w:ascii="Times New Roman" w:hAnsi="Times New Roman" w:cs="Times New Roman"/>
          <w:i/>
          <w:sz w:val="24"/>
          <w:szCs w:val="24"/>
          <w:lang w:val="ru-RU"/>
        </w:rPr>
        <w:t>Согласовано</w:t>
      </w:r>
      <w:r w:rsidR="00BD0751" w:rsidRPr="00BD0751">
        <w:rPr>
          <w:rFonts w:ascii="Times New Roman" w:hAnsi="Times New Roman" w:cs="Times New Roman"/>
          <w:i/>
          <w:sz w:val="24"/>
          <w:szCs w:val="24"/>
          <w:lang w:val="ru-RU"/>
        </w:rPr>
        <w:t>: ИВАС Кут Хуми, ИВАС Вильгельм</w:t>
      </w:r>
      <w:r w:rsidR="00BD0751" w:rsidRPr="00BD0751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BD0751" w:rsidRPr="00BD0751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BD0751" w:rsidRPr="00BD0751">
        <w:rPr>
          <w:rFonts w:ascii="Times New Roman" w:hAnsi="Times New Roman" w:cs="Times New Roman"/>
          <w:i/>
          <w:sz w:val="24"/>
          <w:szCs w:val="24"/>
          <w:lang w:val="ru-RU"/>
        </w:rPr>
        <w:tab/>
        <w:t>Чернигов</w:t>
      </w:r>
      <w:r w:rsidR="00BD075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BD0751" w:rsidRPr="00BD07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23022025</w:t>
      </w:r>
    </w:p>
    <w:p w14:paraId="2985658A" w14:textId="77777777" w:rsidR="003C32D7" w:rsidRPr="003C32D7" w:rsidRDefault="003C32D7" w:rsidP="003C32D7">
      <w:pPr>
        <w:tabs>
          <w:tab w:val="left" w:pos="6240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</w:p>
    <w:sectPr w:rsidR="003C32D7" w:rsidRPr="003C32D7" w:rsidSect="00C2533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F80CF" w14:textId="77777777" w:rsidR="00437B3F" w:rsidRDefault="00437B3F" w:rsidP="00437B3F">
      <w:pPr>
        <w:spacing w:after="0" w:line="240" w:lineRule="auto"/>
      </w:pPr>
      <w:r>
        <w:separator/>
      </w:r>
    </w:p>
  </w:endnote>
  <w:endnote w:type="continuationSeparator" w:id="0">
    <w:p w14:paraId="024F463F" w14:textId="77777777" w:rsidR="00437B3F" w:rsidRDefault="00437B3F" w:rsidP="0043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63E6C" w14:textId="77777777" w:rsidR="00437B3F" w:rsidRDefault="00437B3F" w:rsidP="00437B3F">
      <w:pPr>
        <w:spacing w:after="0" w:line="240" w:lineRule="auto"/>
      </w:pPr>
      <w:r>
        <w:separator/>
      </w:r>
    </w:p>
  </w:footnote>
  <w:footnote w:type="continuationSeparator" w:id="0">
    <w:p w14:paraId="41400AA8" w14:textId="77777777" w:rsidR="00437B3F" w:rsidRDefault="00437B3F" w:rsidP="00437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1873"/>
    <w:multiLevelType w:val="multilevel"/>
    <w:tmpl w:val="2F4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B4A42"/>
    <w:multiLevelType w:val="hybridMultilevel"/>
    <w:tmpl w:val="062E7C22"/>
    <w:numStyleLink w:val="a"/>
  </w:abstractNum>
  <w:abstractNum w:abstractNumId="2" w15:restartNumberingAfterBreak="0">
    <w:nsid w:val="2CF32596"/>
    <w:multiLevelType w:val="hybridMultilevel"/>
    <w:tmpl w:val="7172ADA2"/>
    <w:lvl w:ilvl="0" w:tplc="C0503E5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5794508"/>
    <w:multiLevelType w:val="hybridMultilevel"/>
    <w:tmpl w:val="062E7C22"/>
    <w:styleLink w:val="a"/>
    <w:lvl w:ilvl="0" w:tplc="80F0EB5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0D24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3A082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1AE08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6E2A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36B17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04B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4E17C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C403A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606876"/>
    <w:multiLevelType w:val="multilevel"/>
    <w:tmpl w:val="9676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CE"/>
    <w:rsid w:val="000238AA"/>
    <w:rsid w:val="0002557B"/>
    <w:rsid w:val="000365F7"/>
    <w:rsid w:val="00052EF5"/>
    <w:rsid w:val="00066A21"/>
    <w:rsid w:val="00071B5F"/>
    <w:rsid w:val="000752D7"/>
    <w:rsid w:val="000947EE"/>
    <w:rsid w:val="000A6EEB"/>
    <w:rsid w:val="000B2D12"/>
    <w:rsid w:val="000C74A9"/>
    <w:rsid w:val="000D202D"/>
    <w:rsid w:val="000D7F42"/>
    <w:rsid w:val="000E2455"/>
    <w:rsid w:val="000E41C9"/>
    <w:rsid w:val="00105614"/>
    <w:rsid w:val="00106354"/>
    <w:rsid w:val="0012386F"/>
    <w:rsid w:val="00136184"/>
    <w:rsid w:val="0014491B"/>
    <w:rsid w:val="00144E57"/>
    <w:rsid w:val="001A0D79"/>
    <w:rsid w:val="00203F99"/>
    <w:rsid w:val="0022057A"/>
    <w:rsid w:val="00220AE7"/>
    <w:rsid w:val="0024050C"/>
    <w:rsid w:val="0024240E"/>
    <w:rsid w:val="00254A4C"/>
    <w:rsid w:val="00270FFE"/>
    <w:rsid w:val="002C7B1D"/>
    <w:rsid w:val="002F003C"/>
    <w:rsid w:val="002F4CED"/>
    <w:rsid w:val="003050CF"/>
    <w:rsid w:val="003058B2"/>
    <w:rsid w:val="0032128E"/>
    <w:rsid w:val="00322669"/>
    <w:rsid w:val="0033062F"/>
    <w:rsid w:val="00342E21"/>
    <w:rsid w:val="003471DD"/>
    <w:rsid w:val="003A2734"/>
    <w:rsid w:val="003A34B2"/>
    <w:rsid w:val="003B4E77"/>
    <w:rsid w:val="003C32D7"/>
    <w:rsid w:val="003C37C3"/>
    <w:rsid w:val="003C640D"/>
    <w:rsid w:val="003D0B8D"/>
    <w:rsid w:val="003D5C29"/>
    <w:rsid w:val="0042253F"/>
    <w:rsid w:val="004233DE"/>
    <w:rsid w:val="0043116B"/>
    <w:rsid w:val="00437B3F"/>
    <w:rsid w:val="00467001"/>
    <w:rsid w:val="004734A7"/>
    <w:rsid w:val="0048225B"/>
    <w:rsid w:val="00496B26"/>
    <w:rsid w:val="004A0AA3"/>
    <w:rsid w:val="004D0F5A"/>
    <w:rsid w:val="004D7EB7"/>
    <w:rsid w:val="004E5867"/>
    <w:rsid w:val="004F37C9"/>
    <w:rsid w:val="004F465D"/>
    <w:rsid w:val="004F4BE9"/>
    <w:rsid w:val="005123D6"/>
    <w:rsid w:val="00512C5F"/>
    <w:rsid w:val="0051309C"/>
    <w:rsid w:val="00560896"/>
    <w:rsid w:val="005914CE"/>
    <w:rsid w:val="005B0633"/>
    <w:rsid w:val="005C44DD"/>
    <w:rsid w:val="005E52FA"/>
    <w:rsid w:val="005F02AD"/>
    <w:rsid w:val="005F6CD3"/>
    <w:rsid w:val="00615196"/>
    <w:rsid w:val="0063711E"/>
    <w:rsid w:val="0066107C"/>
    <w:rsid w:val="00663277"/>
    <w:rsid w:val="00672F0A"/>
    <w:rsid w:val="00675CA5"/>
    <w:rsid w:val="006C060B"/>
    <w:rsid w:val="006F0F1A"/>
    <w:rsid w:val="00705C22"/>
    <w:rsid w:val="00713793"/>
    <w:rsid w:val="007155BA"/>
    <w:rsid w:val="00731E58"/>
    <w:rsid w:val="00731EC8"/>
    <w:rsid w:val="00744188"/>
    <w:rsid w:val="00746211"/>
    <w:rsid w:val="007474E0"/>
    <w:rsid w:val="0078050C"/>
    <w:rsid w:val="007A158D"/>
    <w:rsid w:val="007C5407"/>
    <w:rsid w:val="007C558E"/>
    <w:rsid w:val="007E0552"/>
    <w:rsid w:val="00834E3F"/>
    <w:rsid w:val="0084252F"/>
    <w:rsid w:val="00872A26"/>
    <w:rsid w:val="00876B5E"/>
    <w:rsid w:val="008873D2"/>
    <w:rsid w:val="008C50B8"/>
    <w:rsid w:val="008D0AA8"/>
    <w:rsid w:val="00912DC3"/>
    <w:rsid w:val="00913AC5"/>
    <w:rsid w:val="00926298"/>
    <w:rsid w:val="009406CE"/>
    <w:rsid w:val="00946DB6"/>
    <w:rsid w:val="00952551"/>
    <w:rsid w:val="009609E2"/>
    <w:rsid w:val="00960A67"/>
    <w:rsid w:val="00970BDD"/>
    <w:rsid w:val="00977AE6"/>
    <w:rsid w:val="009841B9"/>
    <w:rsid w:val="0098559A"/>
    <w:rsid w:val="0099542E"/>
    <w:rsid w:val="009A0A42"/>
    <w:rsid w:val="009A6E7B"/>
    <w:rsid w:val="009B255A"/>
    <w:rsid w:val="00A06ED0"/>
    <w:rsid w:val="00A2031D"/>
    <w:rsid w:val="00A32477"/>
    <w:rsid w:val="00A50403"/>
    <w:rsid w:val="00A629B2"/>
    <w:rsid w:val="00A7373B"/>
    <w:rsid w:val="00AA32CF"/>
    <w:rsid w:val="00AA65B1"/>
    <w:rsid w:val="00AB2C11"/>
    <w:rsid w:val="00AC4DFC"/>
    <w:rsid w:val="00B11FDC"/>
    <w:rsid w:val="00B229B2"/>
    <w:rsid w:val="00B337EA"/>
    <w:rsid w:val="00B9059F"/>
    <w:rsid w:val="00B97C29"/>
    <w:rsid w:val="00BD0751"/>
    <w:rsid w:val="00BE6BF1"/>
    <w:rsid w:val="00BF7D65"/>
    <w:rsid w:val="00C03A69"/>
    <w:rsid w:val="00C25331"/>
    <w:rsid w:val="00C30F14"/>
    <w:rsid w:val="00C62E44"/>
    <w:rsid w:val="00C64BA1"/>
    <w:rsid w:val="00C85C44"/>
    <w:rsid w:val="00C953A4"/>
    <w:rsid w:val="00CC45E7"/>
    <w:rsid w:val="00CD310D"/>
    <w:rsid w:val="00CF0FB5"/>
    <w:rsid w:val="00D129D6"/>
    <w:rsid w:val="00D21723"/>
    <w:rsid w:val="00D238D9"/>
    <w:rsid w:val="00D26FCD"/>
    <w:rsid w:val="00D32A0D"/>
    <w:rsid w:val="00D362D8"/>
    <w:rsid w:val="00D41CD1"/>
    <w:rsid w:val="00D4341C"/>
    <w:rsid w:val="00D52BBA"/>
    <w:rsid w:val="00D60CFB"/>
    <w:rsid w:val="00DB56EC"/>
    <w:rsid w:val="00DC0990"/>
    <w:rsid w:val="00DE279E"/>
    <w:rsid w:val="00E15E00"/>
    <w:rsid w:val="00E16E2B"/>
    <w:rsid w:val="00E41751"/>
    <w:rsid w:val="00E51F82"/>
    <w:rsid w:val="00E60A11"/>
    <w:rsid w:val="00E65DAA"/>
    <w:rsid w:val="00E83DD9"/>
    <w:rsid w:val="00E92026"/>
    <w:rsid w:val="00E92D0C"/>
    <w:rsid w:val="00EA464B"/>
    <w:rsid w:val="00EF282A"/>
    <w:rsid w:val="00F1647E"/>
    <w:rsid w:val="00F426BC"/>
    <w:rsid w:val="00F42887"/>
    <w:rsid w:val="00F52BD1"/>
    <w:rsid w:val="00F52E7C"/>
    <w:rsid w:val="00F531CF"/>
    <w:rsid w:val="00F56EE9"/>
    <w:rsid w:val="00F82245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BC8B"/>
  <w15:chartTrackingRefBased/>
  <w15:docId w15:val="{AEAC3365-8936-4D65-84D5-27463CEF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913AC5"/>
    <w:rPr>
      <w:color w:val="0000FF"/>
      <w:u w:val="single"/>
    </w:rPr>
  </w:style>
  <w:style w:type="character" w:customStyle="1" w:styleId="cite-bracket">
    <w:name w:val="cite-bracket"/>
    <w:basedOn w:val="a1"/>
    <w:rsid w:val="00913AC5"/>
  </w:style>
  <w:style w:type="paragraph" w:styleId="a5">
    <w:name w:val="List Paragraph"/>
    <w:basedOn w:val="a0"/>
    <w:uiPriority w:val="34"/>
    <w:qFormat/>
    <w:rsid w:val="003A34B2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43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37B3F"/>
  </w:style>
  <w:style w:type="paragraph" w:styleId="a8">
    <w:name w:val="footer"/>
    <w:basedOn w:val="a0"/>
    <w:link w:val="a9"/>
    <w:uiPriority w:val="99"/>
    <w:unhideWhenUsed/>
    <w:rsid w:val="0043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37B3F"/>
  </w:style>
  <w:style w:type="paragraph" w:styleId="aa">
    <w:name w:val="No Spacing"/>
    <w:uiPriority w:val="1"/>
    <w:qFormat/>
    <w:rsid w:val="00437B3F"/>
    <w:pPr>
      <w:spacing w:after="0" w:line="240" w:lineRule="auto"/>
    </w:pPr>
    <w:rPr>
      <w:lang w:val="ru-RU"/>
    </w:rPr>
  </w:style>
  <w:style w:type="table" w:styleId="ab">
    <w:name w:val="Table Grid"/>
    <w:basedOn w:val="a2"/>
    <w:uiPriority w:val="39"/>
    <w:rsid w:val="0043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link w:val="ad"/>
    <w:rsid w:val="005E52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val="ru-RU" w:eastAsia="uk-U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Основной текст Знак"/>
    <w:basedOn w:val="a1"/>
    <w:link w:val="ac"/>
    <w:rsid w:val="005E52FA"/>
    <w:rPr>
      <w:rFonts w:ascii="Times New Roman" w:eastAsia="Arial Unicode MS" w:hAnsi="Times New Roman" w:cs="Arial Unicode MS"/>
      <w:color w:val="000000"/>
      <w:sz w:val="24"/>
      <w:szCs w:val="24"/>
      <w:bdr w:val="nil"/>
      <w:lang w:val="ru-RU" w:eastAsia="uk-UA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5E52F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4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fa6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88A94-E393-46D7-8986-7B274FE3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3215</Words>
  <Characters>1834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Pozhbez</dc:creator>
  <cp:keywords/>
  <dc:description/>
  <cp:lastModifiedBy>Алла</cp:lastModifiedBy>
  <cp:revision>117</cp:revision>
  <dcterms:created xsi:type="dcterms:W3CDTF">2024-11-01T08:56:00Z</dcterms:created>
  <dcterms:modified xsi:type="dcterms:W3CDTF">2025-02-23T09:53:00Z</dcterms:modified>
</cp:coreProperties>
</file>